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8181A" w14:textId="77777777" w:rsidR="007F144C" w:rsidRPr="00A145C9" w:rsidRDefault="007F144C" w:rsidP="007F1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145C9">
        <w:rPr>
          <w:rFonts w:ascii="Times New Roman" w:hAnsi="Times New Roman"/>
          <w:b/>
          <w:sz w:val="26"/>
          <w:szCs w:val="26"/>
        </w:rPr>
        <w:t>ВЫПИСКА</w:t>
      </w:r>
    </w:p>
    <w:p w14:paraId="454174D0" w14:textId="77777777" w:rsidR="007F144C" w:rsidRPr="00A145C9" w:rsidRDefault="007F144C" w:rsidP="007F1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145C9">
        <w:rPr>
          <w:rFonts w:ascii="Times New Roman" w:hAnsi="Times New Roman"/>
          <w:b/>
          <w:sz w:val="26"/>
          <w:szCs w:val="26"/>
        </w:rPr>
        <w:t>ИЗ ДОЛЖНОСТНОГО РЕГЛАМЕНТА</w:t>
      </w:r>
    </w:p>
    <w:p w14:paraId="7B2B2175" w14:textId="77777777" w:rsidR="007F144C" w:rsidRDefault="007F144C" w:rsidP="007F1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главно</w:t>
      </w:r>
      <w:r w:rsidRPr="00A145C9">
        <w:rPr>
          <w:rFonts w:ascii="Times New Roman" w:hAnsi="Times New Roman"/>
          <w:b/>
          <w:sz w:val="26"/>
          <w:szCs w:val="26"/>
        </w:rPr>
        <w:t xml:space="preserve">го специалиста-эксперта аппарата Уполномоченного по правам человека </w:t>
      </w:r>
    </w:p>
    <w:p w14:paraId="40AF73CC" w14:textId="77777777" w:rsidR="007F144C" w:rsidRPr="00A145C9" w:rsidRDefault="007F144C" w:rsidP="007F1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145C9">
        <w:rPr>
          <w:rFonts w:ascii="Times New Roman" w:hAnsi="Times New Roman"/>
          <w:b/>
          <w:sz w:val="26"/>
          <w:szCs w:val="26"/>
        </w:rPr>
        <w:t>в Пензенской области</w:t>
      </w:r>
    </w:p>
    <w:p w14:paraId="25FA4156" w14:textId="77777777" w:rsidR="00CA7D77" w:rsidRPr="000052EE" w:rsidRDefault="00CA7D77" w:rsidP="00CA7D77">
      <w:pPr>
        <w:pStyle w:val="ConsPlusTitle"/>
        <w:jc w:val="center"/>
        <w:rPr>
          <w:sz w:val="26"/>
          <w:szCs w:val="26"/>
        </w:rPr>
      </w:pPr>
    </w:p>
    <w:p w14:paraId="0CA94D1F" w14:textId="77777777" w:rsidR="00CA7D77" w:rsidRPr="00C0681F" w:rsidRDefault="00CA7D77" w:rsidP="00CA7D77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C0681F">
        <w:rPr>
          <w:rFonts w:ascii="Times New Roman" w:hAnsi="Times New Roman" w:cs="Times New Roman"/>
          <w:b/>
          <w:bCs/>
          <w:sz w:val="26"/>
          <w:szCs w:val="26"/>
        </w:rPr>
        <w:t>I. Общие положения</w:t>
      </w:r>
    </w:p>
    <w:p w14:paraId="56005FAC" w14:textId="77777777" w:rsidR="00CA7D77" w:rsidRPr="000052EE" w:rsidRDefault="00CA7D77" w:rsidP="00CA7D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7633946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1. </w:t>
      </w:r>
      <w:r w:rsidRPr="000052EE">
        <w:rPr>
          <w:rFonts w:ascii="Times New Roman" w:hAnsi="Times New Roman" w:cs="Times New Roman"/>
          <w:noProof/>
          <w:sz w:val="26"/>
          <w:szCs w:val="26"/>
        </w:rPr>
        <w:t>Должность</w:t>
      </w:r>
      <w:r w:rsidRPr="000052EE">
        <w:rPr>
          <w:rFonts w:ascii="Times New Roman" w:hAnsi="Times New Roman" w:cs="Times New Roman"/>
          <w:sz w:val="26"/>
          <w:szCs w:val="26"/>
        </w:rPr>
        <w:t xml:space="preserve"> государственной гражданской службы (далее - гражданская служба) </w:t>
      </w:r>
      <w:r w:rsidRPr="000052EE">
        <w:rPr>
          <w:rFonts w:ascii="Times New Roman" w:hAnsi="Times New Roman" w:cs="Times New Roman"/>
          <w:noProof/>
          <w:sz w:val="26"/>
          <w:szCs w:val="26"/>
        </w:rPr>
        <w:t>главный специалист-эксперт</w:t>
      </w:r>
      <w:r w:rsidRPr="000052EE">
        <w:rPr>
          <w:rFonts w:ascii="Times New Roman" w:hAnsi="Times New Roman" w:cs="Times New Roman"/>
          <w:sz w:val="26"/>
          <w:szCs w:val="26"/>
        </w:rPr>
        <w:t xml:space="preserve"> </w:t>
      </w:r>
      <w:r w:rsidR="00791436" w:rsidRPr="000052EE">
        <w:rPr>
          <w:rFonts w:ascii="Times New Roman" w:hAnsi="Times New Roman" w:cs="Times New Roman"/>
          <w:sz w:val="26"/>
          <w:szCs w:val="26"/>
        </w:rPr>
        <w:t xml:space="preserve">аппарата </w:t>
      </w:r>
      <w:r w:rsidRPr="000052EE">
        <w:rPr>
          <w:rFonts w:ascii="Times New Roman" w:hAnsi="Times New Roman" w:cs="Times New Roman"/>
          <w:sz w:val="26"/>
          <w:szCs w:val="26"/>
        </w:rPr>
        <w:t xml:space="preserve">Уполномоченного по правам человека в Пензенской области относится к </w:t>
      </w:r>
      <w:r w:rsidRPr="000052EE">
        <w:rPr>
          <w:rFonts w:ascii="Times New Roman" w:hAnsi="Times New Roman" w:cs="Times New Roman"/>
          <w:noProof/>
          <w:sz w:val="26"/>
          <w:szCs w:val="26"/>
        </w:rPr>
        <w:t>старшей</w:t>
      </w:r>
      <w:r w:rsidRPr="000052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052EE">
        <w:rPr>
          <w:rFonts w:ascii="Times New Roman" w:hAnsi="Times New Roman" w:cs="Times New Roman"/>
          <w:sz w:val="26"/>
          <w:szCs w:val="26"/>
        </w:rPr>
        <w:t xml:space="preserve">группе должностей государственной гражданской службы категории </w:t>
      </w:r>
      <w:r w:rsidRPr="000052EE">
        <w:rPr>
          <w:rFonts w:ascii="Times New Roman" w:hAnsi="Times New Roman" w:cs="Times New Roman"/>
          <w:noProof/>
          <w:sz w:val="26"/>
          <w:szCs w:val="26"/>
        </w:rPr>
        <w:t>специалисты</w:t>
      </w:r>
      <w:r w:rsidRPr="000052EE">
        <w:rPr>
          <w:rFonts w:ascii="Times New Roman" w:hAnsi="Times New Roman" w:cs="Times New Roman"/>
          <w:sz w:val="26"/>
          <w:szCs w:val="26"/>
        </w:rPr>
        <w:t>.</w:t>
      </w:r>
    </w:p>
    <w:p w14:paraId="649932EE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 xml:space="preserve">Регистрационный номер (код) должности - </w:t>
      </w:r>
      <w:r w:rsidRPr="000052EE">
        <w:rPr>
          <w:rFonts w:ascii="Times New Roman" w:hAnsi="Times New Roman" w:cs="Times New Roman"/>
          <w:noProof/>
          <w:sz w:val="26"/>
          <w:szCs w:val="26"/>
        </w:rPr>
        <w:t>4-3-4-3</w:t>
      </w:r>
      <w:r w:rsidRPr="000052EE">
        <w:rPr>
          <w:rFonts w:ascii="Times New Roman" w:hAnsi="Times New Roman" w:cs="Times New Roman"/>
          <w:sz w:val="26"/>
          <w:szCs w:val="26"/>
        </w:rPr>
        <w:t>.</w:t>
      </w:r>
    </w:p>
    <w:p w14:paraId="6443C201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 xml:space="preserve">2. Область профессиональной служебной деятельности </w:t>
      </w:r>
      <w:r w:rsidRPr="000052EE">
        <w:rPr>
          <w:rFonts w:ascii="Times New Roman" w:hAnsi="Times New Roman" w:cs="Times New Roman"/>
          <w:noProof/>
          <w:sz w:val="26"/>
          <w:szCs w:val="26"/>
        </w:rPr>
        <w:t>главного специалиста-эксперта</w:t>
      </w:r>
      <w:r w:rsidRPr="000052EE">
        <w:rPr>
          <w:rFonts w:ascii="Times New Roman" w:hAnsi="Times New Roman" w:cs="Times New Roman"/>
          <w:sz w:val="26"/>
          <w:szCs w:val="26"/>
        </w:rPr>
        <w:t xml:space="preserve">: </w:t>
      </w:r>
      <w:r w:rsidRPr="000052EE">
        <w:rPr>
          <w:rFonts w:ascii="Times New Roman" w:hAnsi="Times New Roman" w:cs="Times New Roman"/>
          <w:noProof/>
          <w:sz w:val="26"/>
          <w:szCs w:val="26"/>
        </w:rPr>
        <w:t>организация судопроизводства</w:t>
      </w:r>
      <w:r w:rsidRPr="000052EE">
        <w:rPr>
          <w:rFonts w:ascii="Times New Roman" w:hAnsi="Times New Roman" w:cs="Times New Roman"/>
          <w:sz w:val="26"/>
          <w:szCs w:val="26"/>
        </w:rPr>
        <w:t>, управление в сфере юстиции.</w:t>
      </w:r>
    </w:p>
    <w:p w14:paraId="16768FA2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 xml:space="preserve">3. Вид профессиональной служебной деятельности </w:t>
      </w:r>
      <w:r w:rsidRPr="000052EE">
        <w:rPr>
          <w:rFonts w:ascii="Times New Roman" w:hAnsi="Times New Roman" w:cs="Times New Roman"/>
          <w:noProof/>
          <w:sz w:val="26"/>
          <w:szCs w:val="26"/>
        </w:rPr>
        <w:t>главного специалиста-эксперта</w:t>
      </w:r>
      <w:r w:rsidRPr="000052EE">
        <w:rPr>
          <w:rFonts w:ascii="Times New Roman" w:hAnsi="Times New Roman" w:cs="Times New Roman"/>
          <w:sz w:val="26"/>
          <w:szCs w:val="26"/>
        </w:rPr>
        <w:t xml:space="preserve">: </w:t>
      </w:r>
      <w:r w:rsidRPr="000052EE">
        <w:rPr>
          <w:rFonts w:ascii="Times New Roman" w:hAnsi="Times New Roman" w:cs="Times New Roman"/>
          <w:noProof/>
          <w:sz w:val="26"/>
          <w:szCs w:val="26"/>
        </w:rPr>
        <w:t>Способствование восстановлению</w:t>
      </w:r>
      <w:r w:rsidRPr="000052EE">
        <w:rPr>
          <w:rFonts w:ascii="Times New Roman" w:hAnsi="Times New Roman" w:cs="Times New Roman"/>
          <w:sz w:val="26"/>
          <w:szCs w:val="26"/>
        </w:rPr>
        <w:t xml:space="preserve"> нарушенных прав, Деятельность в сфере уголовного, административного и процессуального законодательства, Деятельность в сфере экономического законодательства, Деятельность в сфере правовой помощи и взаимодействия с судебной системой, Деятельность в сфере развития законодательства.</w:t>
      </w:r>
    </w:p>
    <w:p w14:paraId="5D710993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 xml:space="preserve">4. Назначение на должность и освобождение от должности </w:t>
      </w:r>
      <w:r w:rsidRPr="000052EE">
        <w:rPr>
          <w:rFonts w:ascii="Times New Roman" w:hAnsi="Times New Roman" w:cs="Times New Roman"/>
          <w:noProof/>
          <w:sz w:val="26"/>
          <w:szCs w:val="26"/>
        </w:rPr>
        <w:t>главного специалиста-эксперта</w:t>
      </w:r>
      <w:r w:rsidRPr="000052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052EE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Pr="000052EE">
        <w:rPr>
          <w:rFonts w:ascii="Times New Roman" w:hAnsi="Times New Roman" w:cs="Times New Roman"/>
          <w:noProof/>
          <w:sz w:val="26"/>
          <w:szCs w:val="26"/>
        </w:rPr>
        <w:t>Уполномоченным по</w:t>
      </w:r>
      <w:r w:rsidRPr="000052EE">
        <w:rPr>
          <w:rFonts w:ascii="Times New Roman" w:hAnsi="Times New Roman" w:cs="Times New Roman"/>
          <w:sz w:val="26"/>
          <w:szCs w:val="26"/>
        </w:rPr>
        <w:t xml:space="preserve"> правам человека в Пензенской области.</w:t>
      </w:r>
    </w:p>
    <w:p w14:paraId="5489306E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5. </w:t>
      </w:r>
      <w:r w:rsidRPr="000052EE">
        <w:rPr>
          <w:rFonts w:ascii="Times New Roman" w:hAnsi="Times New Roman" w:cs="Times New Roman"/>
          <w:noProof/>
          <w:sz w:val="26"/>
          <w:szCs w:val="26"/>
        </w:rPr>
        <w:t>Главный специалист-эксперт</w:t>
      </w:r>
      <w:r w:rsidRPr="000052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052EE">
        <w:rPr>
          <w:rFonts w:ascii="Times New Roman" w:hAnsi="Times New Roman" w:cs="Times New Roman"/>
          <w:sz w:val="26"/>
          <w:szCs w:val="26"/>
        </w:rPr>
        <w:t xml:space="preserve">непосредственно подчиняется </w:t>
      </w:r>
      <w:r w:rsidRPr="000052EE">
        <w:rPr>
          <w:rFonts w:ascii="Times New Roman" w:hAnsi="Times New Roman" w:cs="Times New Roman"/>
          <w:noProof/>
          <w:sz w:val="26"/>
          <w:szCs w:val="26"/>
        </w:rPr>
        <w:t>Уполномоченному по</w:t>
      </w:r>
      <w:r w:rsidRPr="000052EE">
        <w:rPr>
          <w:rFonts w:ascii="Times New Roman" w:hAnsi="Times New Roman" w:cs="Times New Roman"/>
          <w:sz w:val="26"/>
          <w:szCs w:val="26"/>
        </w:rPr>
        <w:t xml:space="preserve"> правам человека в Пензенской области, руководителю аппарата.</w:t>
      </w:r>
    </w:p>
    <w:p w14:paraId="2E13D89C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noProof/>
          <w:sz w:val="26"/>
          <w:szCs w:val="26"/>
        </w:rPr>
        <w:t xml:space="preserve">6. </w:t>
      </w:r>
      <w:r w:rsidRPr="000052EE">
        <w:rPr>
          <w:rFonts w:ascii="Times New Roman" w:hAnsi="Times New Roman" w:cs="Times New Roman"/>
          <w:sz w:val="26"/>
          <w:szCs w:val="26"/>
        </w:rPr>
        <w:t>Главный специалист-эксперт обязан исполнять должностные обязанности главного специалиста-эксперта в период его временного отсутствия.</w:t>
      </w:r>
    </w:p>
    <w:p w14:paraId="4A699AAF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0600663" w14:textId="77777777" w:rsidR="00CA7D77" w:rsidRPr="00C0681F" w:rsidRDefault="00CA7D77" w:rsidP="00CA7D77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C0681F">
        <w:rPr>
          <w:rFonts w:ascii="Times New Roman" w:hAnsi="Times New Roman" w:cs="Times New Roman"/>
          <w:b/>
          <w:bCs/>
          <w:sz w:val="26"/>
          <w:szCs w:val="26"/>
        </w:rPr>
        <w:t>II. Квалификационные требования для замещения должности</w:t>
      </w:r>
    </w:p>
    <w:p w14:paraId="0EE1E380" w14:textId="77777777" w:rsidR="00CA7D77" w:rsidRPr="00C0681F" w:rsidRDefault="00CA7D77" w:rsidP="00CA7D7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681F">
        <w:rPr>
          <w:rFonts w:ascii="Times New Roman" w:hAnsi="Times New Roman" w:cs="Times New Roman"/>
          <w:b/>
          <w:bCs/>
          <w:sz w:val="26"/>
          <w:szCs w:val="26"/>
        </w:rPr>
        <w:t>гражданской службы</w:t>
      </w:r>
    </w:p>
    <w:p w14:paraId="0AE16FAF" w14:textId="77777777" w:rsidR="00CA7D77" w:rsidRPr="00C0681F" w:rsidRDefault="00CA7D77" w:rsidP="00CA7D77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586394F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noProof/>
          <w:sz w:val="26"/>
          <w:szCs w:val="26"/>
        </w:rPr>
        <w:t>7</w:t>
      </w:r>
      <w:r w:rsidRPr="000052EE">
        <w:rPr>
          <w:rFonts w:ascii="Times New Roman" w:hAnsi="Times New Roman" w:cs="Times New Roman"/>
          <w:sz w:val="26"/>
          <w:szCs w:val="26"/>
        </w:rPr>
        <w:t xml:space="preserve">. Для замещения должности </w:t>
      </w:r>
      <w:r w:rsidRPr="000052EE">
        <w:rPr>
          <w:rFonts w:ascii="Times New Roman" w:hAnsi="Times New Roman" w:cs="Times New Roman"/>
          <w:noProof/>
          <w:sz w:val="26"/>
          <w:szCs w:val="26"/>
        </w:rPr>
        <w:t>главного специалиста-эксперта</w:t>
      </w:r>
      <w:r w:rsidRPr="000052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052EE">
        <w:rPr>
          <w:rFonts w:ascii="Times New Roman" w:hAnsi="Times New Roman" w:cs="Times New Roman"/>
          <w:sz w:val="26"/>
          <w:szCs w:val="26"/>
        </w:rPr>
        <w:t>устанавливаются следующие квалификационные требования:</w:t>
      </w:r>
    </w:p>
    <w:p w14:paraId="0951500A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noProof/>
          <w:sz w:val="26"/>
          <w:szCs w:val="26"/>
        </w:rPr>
        <w:t>7</w:t>
      </w:r>
      <w:r w:rsidRPr="000052EE">
        <w:rPr>
          <w:rFonts w:ascii="Times New Roman" w:hAnsi="Times New Roman" w:cs="Times New Roman"/>
          <w:sz w:val="26"/>
          <w:szCs w:val="26"/>
        </w:rPr>
        <w:t xml:space="preserve">.1. Наличие </w:t>
      </w:r>
      <w:r w:rsidRPr="000052EE">
        <w:rPr>
          <w:rFonts w:ascii="Times New Roman" w:hAnsi="Times New Roman" w:cs="Times New Roman"/>
          <w:noProof/>
          <w:sz w:val="26"/>
          <w:szCs w:val="26"/>
        </w:rPr>
        <w:t>высшего образования</w:t>
      </w:r>
      <w:r w:rsidRPr="000052EE">
        <w:rPr>
          <w:rFonts w:ascii="Times New Roman" w:hAnsi="Times New Roman" w:cs="Times New Roman"/>
          <w:sz w:val="26"/>
          <w:szCs w:val="26"/>
        </w:rPr>
        <w:t xml:space="preserve"> – бакалавриата</w:t>
      </w:r>
      <w:r w:rsidRPr="000052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052EE">
        <w:rPr>
          <w:rFonts w:ascii="Times New Roman" w:hAnsi="Times New Roman" w:cs="Times New Roman"/>
          <w:sz w:val="26"/>
          <w:szCs w:val="26"/>
        </w:rPr>
        <w:t xml:space="preserve">по следующим специальностям, направлениям подготовки: </w:t>
      </w:r>
      <w:r w:rsidRPr="000052EE">
        <w:rPr>
          <w:rFonts w:ascii="Times New Roman" w:hAnsi="Times New Roman" w:cs="Times New Roman"/>
          <w:noProof/>
          <w:sz w:val="26"/>
          <w:szCs w:val="26"/>
        </w:rPr>
        <w:t>юриспруденция</w:t>
      </w:r>
      <w:r w:rsidRPr="000052EE">
        <w:rPr>
          <w:rFonts w:ascii="Times New Roman" w:hAnsi="Times New Roman" w:cs="Times New Roman"/>
          <w:sz w:val="26"/>
          <w:szCs w:val="26"/>
        </w:rPr>
        <w:t>.</w:t>
      </w:r>
    </w:p>
    <w:p w14:paraId="0F7835ED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noProof/>
          <w:sz w:val="26"/>
          <w:szCs w:val="26"/>
        </w:rPr>
        <w:t>7</w:t>
      </w:r>
      <w:r w:rsidRPr="000052EE">
        <w:rPr>
          <w:rFonts w:ascii="Times New Roman" w:hAnsi="Times New Roman" w:cs="Times New Roman"/>
          <w:sz w:val="26"/>
          <w:szCs w:val="26"/>
        </w:rPr>
        <w:t>.2. </w:t>
      </w:r>
      <w:r w:rsidRPr="000052EE">
        <w:rPr>
          <w:rFonts w:ascii="Times New Roman" w:hAnsi="Times New Roman" w:cs="Times New Roman"/>
          <w:noProof/>
          <w:sz w:val="26"/>
          <w:szCs w:val="26"/>
        </w:rPr>
        <w:t>Требования к</w:t>
      </w:r>
      <w:r w:rsidRPr="000052EE">
        <w:rPr>
          <w:rFonts w:ascii="Times New Roman" w:hAnsi="Times New Roman" w:cs="Times New Roman"/>
          <w:sz w:val="26"/>
          <w:szCs w:val="26"/>
        </w:rPr>
        <w:t xml:space="preserve"> стажу государственной гражданской службы или стажу работы по специальности, направлению подготовки не предъявляются.</w:t>
      </w:r>
    </w:p>
    <w:p w14:paraId="11B9719C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noProof/>
          <w:sz w:val="26"/>
          <w:szCs w:val="26"/>
        </w:rPr>
        <w:t>7</w:t>
      </w:r>
      <w:r w:rsidRPr="000052EE">
        <w:rPr>
          <w:rFonts w:ascii="Times New Roman" w:hAnsi="Times New Roman" w:cs="Times New Roman"/>
          <w:sz w:val="26"/>
          <w:szCs w:val="26"/>
        </w:rPr>
        <w:t xml:space="preserve">.3. Наличие базовых знаний: </w:t>
      </w:r>
    </w:p>
    <w:p w14:paraId="12481D1B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noProof/>
          <w:sz w:val="26"/>
          <w:szCs w:val="26"/>
        </w:rPr>
        <w:t xml:space="preserve">1) </w:t>
      </w:r>
      <w:r w:rsidR="006D16B6" w:rsidRPr="000052EE">
        <w:rPr>
          <w:rFonts w:ascii="Times New Roman" w:hAnsi="Times New Roman" w:cs="Times New Roman"/>
          <w:noProof/>
          <w:sz w:val="26"/>
          <w:szCs w:val="26"/>
        </w:rPr>
        <w:t xml:space="preserve">знание </w:t>
      </w:r>
      <w:r w:rsidRPr="000052EE">
        <w:rPr>
          <w:rFonts w:ascii="Times New Roman" w:hAnsi="Times New Roman" w:cs="Times New Roman"/>
          <w:sz w:val="26"/>
          <w:szCs w:val="26"/>
        </w:rPr>
        <w:t>государственного языка Российской Федерации (русского языка);</w:t>
      </w:r>
    </w:p>
    <w:p w14:paraId="73914775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2) знани</w:t>
      </w:r>
      <w:r w:rsidR="006D16B6" w:rsidRPr="000052EE">
        <w:rPr>
          <w:rFonts w:ascii="Times New Roman" w:hAnsi="Times New Roman" w:cs="Times New Roman"/>
          <w:sz w:val="26"/>
          <w:szCs w:val="26"/>
        </w:rPr>
        <w:t>я основ Конституции Российской Федерации,</w:t>
      </w:r>
      <w:r w:rsidRPr="000052EE">
        <w:rPr>
          <w:rFonts w:ascii="Times New Roman" w:hAnsi="Times New Roman" w:cs="Times New Roman"/>
          <w:sz w:val="26"/>
          <w:szCs w:val="26"/>
        </w:rPr>
        <w:t xml:space="preserve"> законодательства о государственной гражданской службе</w:t>
      </w:r>
      <w:r w:rsidR="006D16B6" w:rsidRPr="000052EE">
        <w:rPr>
          <w:rFonts w:ascii="Times New Roman" w:hAnsi="Times New Roman" w:cs="Times New Roman"/>
          <w:sz w:val="26"/>
          <w:szCs w:val="26"/>
        </w:rPr>
        <w:t>, законодательства о противодействии коррупции</w:t>
      </w:r>
      <w:r w:rsidRPr="000052EE">
        <w:rPr>
          <w:rFonts w:ascii="Times New Roman" w:hAnsi="Times New Roman" w:cs="Times New Roman"/>
          <w:sz w:val="26"/>
          <w:szCs w:val="26"/>
        </w:rPr>
        <w:t>;</w:t>
      </w:r>
    </w:p>
    <w:p w14:paraId="276F4B9E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3) знания в области информационно-коммуникационных технологий</w:t>
      </w:r>
      <w:r w:rsidR="006D16B6" w:rsidRPr="000052EE">
        <w:rPr>
          <w:rFonts w:ascii="Times New Roman" w:hAnsi="Times New Roman" w:cs="Times New Roman"/>
          <w:sz w:val="26"/>
          <w:szCs w:val="26"/>
        </w:rPr>
        <w:t xml:space="preserve"> (знание основ информационной безопасности и защиты информации, основных положений законодательства о персональных данных, об электронной подписи, общих принципов функционирования системы электронного документооборота, знания по применению персонального компьютера</w:t>
      </w:r>
      <w:r w:rsidRPr="000052EE">
        <w:rPr>
          <w:rFonts w:ascii="Times New Roman" w:hAnsi="Times New Roman" w:cs="Times New Roman"/>
          <w:sz w:val="26"/>
          <w:szCs w:val="26"/>
        </w:rPr>
        <w:t>.</w:t>
      </w:r>
    </w:p>
    <w:p w14:paraId="73B4A677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noProof/>
          <w:sz w:val="26"/>
          <w:szCs w:val="26"/>
        </w:rPr>
        <w:t>7</w:t>
      </w:r>
      <w:r w:rsidRPr="000052EE">
        <w:rPr>
          <w:rFonts w:ascii="Times New Roman" w:hAnsi="Times New Roman" w:cs="Times New Roman"/>
          <w:sz w:val="26"/>
          <w:szCs w:val="26"/>
        </w:rPr>
        <w:t>.4. Наличие профессиональных знаний:</w:t>
      </w:r>
    </w:p>
    <w:p w14:paraId="74631AAA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noProof/>
          <w:sz w:val="26"/>
          <w:szCs w:val="26"/>
        </w:rPr>
        <w:t>7</w:t>
      </w:r>
      <w:r w:rsidRPr="000052EE">
        <w:rPr>
          <w:rFonts w:ascii="Times New Roman" w:hAnsi="Times New Roman" w:cs="Times New Roman"/>
          <w:sz w:val="26"/>
          <w:szCs w:val="26"/>
        </w:rPr>
        <w:t>.4.1. В сфере законодательства Российской Федерации:</w:t>
      </w:r>
    </w:p>
    <w:p w14:paraId="1902DA48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noProof/>
          <w:sz w:val="26"/>
          <w:szCs w:val="26"/>
        </w:rPr>
        <w:t xml:space="preserve">1) </w:t>
      </w:r>
      <w:r w:rsidRPr="000052EE">
        <w:rPr>
          <w:rFonts w:ascii="Times New Roman" w:hAnsi="Times New Roman" w:cs="Times New Roman"/>
          <w:sz w:val="26"/>
          <w:szCs w:val="26"/>
        </w:rPr>
        <w:t>Конституция Российской Федерации;</w:t>
      </w:r>
    </w:p>
    <w:p w14:paraId="1D7CACA3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2) Всеобщая декларация прав человека;</w:t>
      </w:r>
    </w:p>
    <w:p w14:paraId="52F7B0B2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3) Указ Президента РФ от 21.05.2012 № 636 «О структуре федеральных органов исполнительной власти»;</w:t>
      </w:r>
    </w:p>
    <w:p w14:paraId="03428172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lastRenderedPageBreak/>
        <w:t>4) Федеральный конституционный закон от 26.02.1997 № 1-ФКЗ «Об Уполномоченном по правам человека в Российской Федерации»;</w:t>
      </w:r>
    </w:p>
    <w:p w14:paraId="296CB1A8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5) Федеральный закон от 27.07.2006 № 152-ФЗ "О персональных данных";</w:t>
      </w:r>
    </w:p>
    <w:p w14:paraId="49E83933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6) Федеральный закон от 22.10.2004 № 125-ФЗ «Об архивном деле в Российской Федерации»;</w:t>
      </w:r>
    </w:p>
    <w:p w14:paraId="6CE728B9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7) Федеральный закон от 02.05.2006 № 59-ФЗ "О порядке рассмотрения обращений граждан Российской Федерации";</w:t>
      </w:r>
    </w:p>
    <w:p w14:paraId="7B12412E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8)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065B8B35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9) Федеральный закон от 27.07.2004 № 79-ФЗ "О государственной гражданской службе Российской Федерации";</w:t>
      </w:r>
    </w:p>
    <w:p w14:paraId="00F82FB9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10) Федеральный закон от 27.07.2006 № 149-ФЗ «Об информации, информационных технологиях и о защите информации»;</w:t>
      </w:r>
    </w:p>
    <w:p w14:paraId="4C4B79EA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11) Федеральный закон от 21.07.2014 № 212-ФЗ «Об основах общественного контроля в Российской Федерации»;</w:t>
      </w:r>
    </w:p>
    <w:p w14:paraId="0690D836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12) Федеральный закон от 25.12.2008 N 273-ФЗ «О противодействии коррупции» (с изменениями и дополнениями);</w:t>
      </w:r>
    </w:p>
    <w:p w14:paraId="7DC33228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13) Постановление Правительства Российской Федерации от 10.07.2013 № 583 «Об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«Интернет» в форме открытых данных»;</w:t>
      </w:r>
    </w:p>
    <w:p w14:paraId="44681E9E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14) Конвенция о статусе беженцев;</w:t>
      </w:r>
    </w:p>
    <w:p w14:paraId="696B776D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15) Международный пакт о гражданских и политических правах;</w:t>
      </w:r>
    </w:p>
    <w:p w14:paraId="5AD17D3E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16) Международный пакт об экономических, социальных и культурных правах;</w:t>
      </w:r>
    </w:p>
    <w:p w14:paraId="31BE9BE6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17) Конвенция о защите прав человека и основных свобод;</w:t>
      </w:r>
    </w:p>
    <w:p w14:paraId="786FA15D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18) Европейская конвенция по предупреждению пыток и других жестоких и бесчеловечного или унижающего достоинство обращения или наказания;</w:t>
      </w:r>
    </w:p>
    <w:p w14:paraId="6D8E72AE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19) Гражданский кодекс Российской Федерации;</w:t>
      </w:r>
    </w:p>
    <w:p w14:paraId="0CD26DD5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20) Трудовой кодекс Российской Федерации;</w:t>
      </w:r>
    </w:p>
    <w:p w14:paraId="7FCC3827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21) Уголовный кодекс Российской Федерации;</w:t>
      </w:r>
    </w:p>
    <w:p w14:paraId="58931DB6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22) Налоговый кодекс Российской Федерации (часть первая от 31</w:t>
      </w:r>
      <w:r w:rsidR="006D16B6" w:rsidRPr="000052EE">
        <w:rPr>
          <w:rFonts w:ascii="Times New Roman" w:hAnsi="Times New Roman" w:cs="Times New Roman"/>
          <w:sz w:val="26"/>
          <w:szCs w:val="26"/>
        </w:rPr>
        <w:t>.07.</w:t>
      </w:r>
      <w:r w:rsidRPr="000052EE">
        <w:rPr>
          <w:rFonts w:ascii="Times New Roman" w:hAnsi="Times New Roman" w:cs="Times New Roman"/>
          <w:sz w:val="26"/>
          <w:szCs w:val="26"/>
        </w:rPr>
        <w:t xml:space="preserve">1998                     </w:t>
      </w:r>
      <w:r w:rsidR="006D16B6" w:rsidRPr="000052EE">
        <w:rPr>
          <w:rFonts w:ascii="Times New Roman" w:hAnsi="Times New Roman" w:cs="Times New Roman"/>
          <w:sz w:val="26"/>
          <w:szCs w:val="26"/>
        </w:rPr>
        <w:t>№</w:t>
      </w:r>
      <w:r w:rsidRPr="000052EE">
        <w:rPr>
          <w:rFonts w:ascii="Times New Roman" w:hAnsi="Times New Roman" w:cs="Times New Roman"/>
          <w:sz w:val="26"/>
          <w:szCs w:val="26"/>
        </w:rPr>
        <w:t xml:space="preserve"> 146-ФЗ и часть вторая от </w:t>
      </w:r>
      <w:r w:rsidR="006D16B6" w:rsidRPr="000052EE">
        <w:rPr>
          <w:rFonts w:ascii="Times New Roman" w:hAnsi="Times New Roman" w:cs="Times New Roman"/>
          <w:sz w:val="26"/>
          <w:szCs w:val="26"/>
        </w:rPr>
        <w:t>0</w:t>
      </w:r>
      <w:r w:rsidRPr="000052EE">
        <w:rPr>
          <w:rFonts w:ascii="Times New Roman" w:hAnsi="Times New Roman" w:cs="Times New Roman"/>
          <w:sz w:val="26"/>
          <w:szCs w:val="26"/>
        </w:rPr>
        <w:t>5</w:t>
      </w:r>
      <w:r w:rsidR="006D16B6" w:rsidRPr="000052EE">
        <w:rPr>
          <w:rFonts w:ascii="Times New Roman" w:hAnsi="Times New Roman" w:cs="Times New Roman"/>
          <w:sz w:val="26"/>
          <w:szCs w:val="26"/>
        </w:rPr>
        <w:t>.08.</w:t>
      </w:r>
      <w:r w:rsidRPr="000052EE">
        <w:rPr>
          <w:rFonts w:ascii="Times New Roman" w:hAnsi="Times New Roman" w:cs="Times New Roman"/>
          <w:sz w:val="26"/>
          <w:szCs w:val="26"/>
        </w:rPr>
        <w:t xml:space="preserve">2000 </w:t>
      </w:r>
      <w:r w:rsidR="006D16B6" w:rsidRPr="000052EE">
        <w:rPr>
          <w:rFonts w:ascii="Times New Roman" w:hAnsi="Times New Roman" w:cs="Times New Roman"/>
          <w:sz w:val="26"/>
          <w:szCs w:val="26"/>
        </w:rPr>
        <w:t>№</w:t>
      </w:r>
      <w:r w:rsidRPr="000052EE">
        <w:rPr>
          <w:rFonts w:ascii="Times New Roman" w:hAnsi="Times New Roman" w:cs="Times New Roman"/>
          <w:sz w:val="26"/>
          <w:szCs w:val="26"/>
        </w:rPr>
        <w:t xml:space="preserve"> 117-ФЗ);</w:t>
      </w:r>
    </w:p>
    <w:p w14:paraId="1EE7BE8A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 xml:space="preserve">23) Уголовно-процессуальный кодекс Российской Федерации от 18.12.2001 </w:t>
      </w:r>
      <w:r w:rsidR="006D16B6" w:rsidRPr="000052EE">
        <w:rPr>
          <w:rFonts w:ascii="Times New Roman" w:hAnsi="Times New Roman" w:cs="Times New Roman"/>
          <w:sz w:val="26"/>
          <w:szCs w:val="26"/>
        </w:rPr>
        <w:t xml:space="preserve">№ </w:t>
      </w:r>
      <w:r w:rsidRPr="000052EE">
        <w:rPr>
          <w:rFonts w:ascii="Times New Roman" w:hAnsi="Times New Roman" w:cs="Times New Roman"/>
          <w:sz w:val="26"/>
          <w:szCs w:val="26"/>
        </w:rPr>
        <w:t>174-ФЗ;</w:t>
      </w:r>
    </w:p>
    <w:p w14:paraId="3B856B6E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 xml:space="preserve">24) Уголовно-исполнительный кодекс Российской Федерации от 08.01.1997 </w:t>
      </w:r>
      <w:r w:rsidR="006D16B6" w:rsidRPr="000052EE">
        <w:rPr>
          <w:rFonts w:ascii="Times New Roman" w:hAnsi="Times New Roman" w:cs="Times New Roman"/>
          <w:sz w:val="26"/>
          <w:szCs w:val="26"/>
        </w:rPr>
        <w:t>№</w:t>
      </w:r>
      <w:r w:rsidRPr="000052EE">
        <w:rPr>
          <w:rFonts w:ascii="Times New Roman" w:hAnsi="Times New Roman" w:cs="Times New Roman"/>
          <w:sz w:val="26"/>
          <w:szCs w:val="26"/>
        </w:rPr>
        <w:t xml:space="preserve"> 1-ФЗ;</w:t>
      </w:r>
    </w:p>
    <w:p w14:paraId="087736C0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25) Федеральный закон от 06.10.2003 № 131-ФЗ «Об общих принципах организации местного самоуправления в Российской Федерации»;</w:t>
      </w:r>
    </w:p>
    <w:p w14:paraId="607C2AC8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26) Федеральный закон от 21.11.2011 № 323-ФЗ «Об основах охраны здоровья граждан в Российской Федерации»;</w:t>
      </w:r>
    </w:p>
    <w:p w14:paraId="16821BFE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27) Федеральный закон от 02.10.2007 №229-ФЗ «Об исполнительном производстве»;</w:t>
      </w:r>
    </w:p>
    <w:p w14:paraId="187890E1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28) Федеральный закон от 21.11.2011 № 324-ФЗ «О бесплатной юридической помощи в Российской Федерации»;</w:t>
      </w:r>
    </w:p>
    <w:p w14:paraId="645AC4A7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29) Федеральный закон от 17.07.1999 № 178-ФЗ «О государственной социальной помощи»;</w:t>
      </w:r>
    </w:p>
    <w:p w14:paraId="09372E5C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30) Федеральный закон от 24.11.1995 № 181-ФЗ «О социальной защите инвалидов в Российской Федерации»;</w:t>
      </w:r>
    </w:p>
    <w:p w14:paraId="24FA4448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 xml:space="preserve">31) Федеральный закон от 06.10.1999 № 184-ФЗ "Об общих принципах организации </w:t>
      </w:r>
      <w:r w:rsidRPr="000052EE">
        <w:rPr>
          <w:rFonts w:ascii="Times New Roman" w:hAnsi="Times New Roman" w:cs="Times New Roman"/>
          <w:sz w:val="26"/>
          <w:szCs w:val="26"/>
        </w:rPr>
        <w:lastRenderedPageBreak/>
        <w:t>законодательных (представительных) и исполнительных органов государственной власти субъектов Российской Федерации";</w:t>
      </w:r>
    </w:p>
    <w:p w14:paraId="301A5539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32) Федеральный закон от 21.07.1997 № 122-ФЗ «О государственной регистрации прав на недвижимое имущество и сделок с ним»;</w:t>
      </w:r>
    </w:p>
    <w:p w14:paraId="7D444817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33) Закон РФ от 07.02.1992 № 2300-I «О защите прав потребителей»;</w:t>
      </w:r>
    </w:p>
    <w:p w14:paraId="3F8E9922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34) Федеральный закон от 24.04.2008 № 48-ФЗ «Об опеке и попечительстве»;</w:t>
      </w:r>
    </w:p>
    <w:p w14:paraId="5C959414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35) Федеральный закон от 26.11.1996 № 138-ФЗ «Об обеспечении конституционных прав граждан Российской Федерации избирать и быть избранными в органы местного самоуправления»;</w:t>
      </w:r>
    </w:p>
    <w:p w14:paraId="715E9E3A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36) Федеральный закон от 12.06.2002 № 67-ФЗ «Об основных гарантиях избирательных прав и права на участие в референдуме граждан Российской Федерации»;</w:t>
      </w:r>
    </w:p>
    <w:p w14:paraId="55E9048A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 xml:space="preserve">37) Федеральный закон от 15.07.1995 </w:t>
      </w:r>
      <w:r w:rsidR="00874061" w:rsidRPr="000052EE">
        <w:rPr>
          <w:rFonts w:ascii="Times New Roman" w:hAnsi="Times New Roman" w:cs="Times New Roman"/>
          <w:sz w:val="26"/>
          <w:szCs w:val="26"/>
        </w:rPr>
        <w:t>№</w:t>
      </w:r>
      <w:r w:rsidRPr="000052EE">
        <w:rPr>
          <w:rFonts w:ascii="Times New Roman" w:hAnsi="Times New Roman" w:cs="Times New Roman"/>
          <w:sz w:val="26"/>
          <w:szCs w:val="26"/>
        </w:rPr>
        <w:t xml:space="preserve"> 103-ФЗ «О содержании под стражей подозреваемых и обвиняемых в совершении преступлений»;</w:t>
      </w:r>
    </w:p>
    <w:p w14:paraId="67600A81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38) Федеральный закон от 24.07.1998 № 124-ФЗ «Об основных гарантиях прав ребенка в Российской Федерации»;</w:t>
      </w:r>
    </w:p>
    <w:p w14:paraId="6A7FF80A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39) Жилищный кодекс Российской Федерации от 29.12.2004 № 188-ФЗ;</w:t>
      </w:r>
    </w:p>
    <w:p w14:paraId="4A5B772B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40) Земельный кодекс Российской Федерации от 25.12.2001 № 136-ФЗ;</w:t>
      </w:r>
    </w:p>
    <w:p w14:paraId="31F776CD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 xml:space="preserve">41) Гражданский кодекс Российской Федерации от 03.11.1994 </w:t>
      </w:r>
      <w:r w:rsidR="006D16B6" w:rsidRPr="000052EE">
        <w:rPr>
          <w:rFonts w:ascii="Times New Roman" w:hAnsi="Times New Roman" w:cs="Times New Roman"/>
          <w:sz w:val="26"/>
          <w:szCs w:val="26"/>
        </w:rPr>
        <w:t>№</w:t>
      </w:r>
      <w:r w:rsidRPr="000052EE">
        <w:rPr>
          <w:rFonts w:ascii="Times New Roman" w:hAnsi="Times New Roman" w:cs="Times New Roman"/>
          <w:sz w:val="26"/>
          <w:szCs w:val="26"/>
        </w:rPr>
        <w:t xml:space="preserve"> 51-ФЗ;</w:t>
      </w:r>
    </w:p>
    <w:p w14:paraId="7D956991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 xml:space="preserve">42) Кодекс Российской Федерации об административных правонарушениях от 30.12.2001 г. </w:t>
      </w:r>
      <w:r w:rsidR="006D16B6" w:rsidRPr="000052EE">
        <w:rPr>
          <w:rFonts w:ascii="Times New Roman" w:hAnsi="Times New Roman" w:cs="Times New Roman"/>
          <w:sz w:val="26"/>
          <w:szCs w:val="26"/>
        </w:rPr>
        <w:t>№</w:t>
      </w:r>
      <w:r w:rsidRPr="000052EE">
        <w:rPr>
          <w:rFonts w:ascii="Times New Roman" w:hAnsi="Times New Roman" w:cs="Times New Roman"/>
          <w:sz w:val="26"/>
          <w:szCs w:val="26"/>
        </w:rPr>
        <w:t xml:space="preserve"> 195-ФЗ;</w:t>
      </w:r>
    </w:p>
    <w:p w14:paraId="67FFCA5F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 xml:space="preserve">43) Гражданский процессуальный кодекс Российской Федерации от 14.11.2002 </w:t>
      </w:r>
      <w:r w:rsidR="006D16B6" w:rsidRPr="000052EE">
        <w:rPr>
          <w:rFonts w:ascii="Times New Roman" w:hAnsi="Times New Roman" w:cs="Times New Roman"/>
          <w:sz w:val="26"/>
          <w:szCs w:val="26"/>
        </w:rPr>
        <w:t>№</w:t>
      </w:r>
      <w:r w:rsidRPr="000052EE">
        <w:rPr>
          <w:rFonts w:ascii="Times New Roman" w:hAnsi="Times New Roman" w:cs="Times New Roman"/>
          <w:sz w:val="26"/>
          <w:szCs w:val="26"/>
        </w:rPr>
        <w:t xml:space="preserve"> 138-ФЗ;</w:t>
      </w:r>
    </w:p>
    <w:p w14:paraId="5B039186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 xml:space="preserve">44) Кодекс административного судопроизводства Российской Федерации от 08.2015 </w:t>
      </w:r>
      <w:r w:rsidR="006D16B6" w:rsidRPr="000052EE">
        <w:rPr>
          <w:rFonts w:ascii="Times New Roman" w:hAnsi="Times New Roman" w:cs="Times New Roman"/>
          <w:sz w:val="26"/>
          <w:szCs w:val="26"/>
        </w:rPr>
        <w:t>№</w:t>
      </w:r>
      <w:r w:rsidRPr="000052EE">
        <w:rPr>
          <w:rFonts w:ascii="Times New Roman" w:hAnsi="Times New Roman" w:cs="Times New Roman"/>
          <w:sz w:val="26"/>
          <w:szCs w:val="26"/>
        </w:rPr>
        <w:t xml:space="preserve"> 21-ФЗ;</w:t>
      </w:r>
    </w:p>
    <w:p w14:paraId="32F2BAEA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 xml:space="preserve">45) Указ Президента Российской Федерации от 31.12.2015 </w:t>
      </w:r>
      <w:r w:rsidR="006D16B6" w:rsidRPr="000052EE">
        <w:rPr>
          <w:rFonts w:ascii="Times New Roman" w:hAnsi="Times New Roman" w:cs="Times New Roman"/>
          <w:sz w:val="26"/>
          <w:szCs w:val="26"/>
        </w:rPr>
        <w:t>№</w:t>
      </w:r>
      <w:r w:rsidRPr="000052EE">
        <w:rPr>
          <w:rFonts w:ascii="Times New Roman" w:hAnsi="Times New Roman" w:cs="Times New Roman"/>
          <w:sz w:val="26"/>
          <w:szCs w:val="26"/>
        </w:rPr>
        <w:t xml:space="preserve"> 683 «О Стратегии национальной безопасности Российской Федерации»;</w:t>
      </w:r>
    </w:p>
    <w:p w14:paraId="24F978CD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 xml:space="preserve">46) Указ Президента Российской Федерации от 20.05.2011 </w:t>
      </w:r>
      <w:r w:rsidR="006D16B6" w:rsidRPr="000052EE">
        <w:rPr>
          <w:rFonts w:ascii="Times New Roman" w:hAnsi="Times New Roman" w:cs="Times New Roman"/>
          <w:sz w:val="26"/>
          <w:szCs w:val="26"/>
        </w:rPr>
        <w:t>№</w:t>
      </w:r>
      <w:r w:rsidRPr="000052EE">
        <w:rPr>
          <w:rFonts w:ascii="Times New Roman" w:hAnsi="Times New Roman" w:cs="Times New Roman"/>
          <w:sz w:val="26"/>
          <w:szCs w:val="26"/>
        </w:rPr>
        <w:t xml:space="preserve"> 657 «О мониторинге правоприменения в Российской Федерации»;</w:t>
      </w:r>
    </w:p>
    <w:p w14:paraId="119C297E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 xml:space="preserve">47) Федеральный закон от 31.05.2002 </w:t>
      </w:r>
      <w:r w:rsidR="006D16B6" w:rsidRPr="000052EE">
        <w:rPr>
          <w:rFonts w:ascii="Times New Roman" w:hAnsi="Times New Roman" w:cs="Times New Roman"/>
          <w:sz w:val="26"/>
          <w:szCs w:val="26"/>
        </w:rPr>
        <w:t>№</w:t>
      </w:r>
      <w:r w:rsidRPr="000052EE">
        <w:rPr>
          <w:rFonts w:ascii="Times New Roman" w:hAnsi="Times New Roman" w:cs="Times New Roman"/>
          <w:sz w:val="26"/>
          <w:szCs w:val="26"/>
        </w:rPr>
        <w:t xml:space="preserve"> 63-ФЗ «Об адвокатской деятельности и адвокатуре в Российской Федерации» (Главы 1, 2, 4);</w:t>
      </w:r>
    </w:p>
    <w:p w14:paraId="2EF07229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 xml:space="preserve">48) «Основы законодательства Российской Федерации о нотариате», утвержденные ВС Российской Федерации 11.02.1993 </w:t>
      </w:r>
      <w:r w:rsidR="006D16B6" w:rsidRPr="000052EE">
        <w:rPr>
          <w:rFonts w:ascii="Times New Roman" w:hAnsi="Times New Roman" w:cs="Times New Roman"/>
          <w:sz w:val="26"/>
          <w:szCs w:val="26"/>
        </w:rPr>
        <w:t>№</w:t>
      </w:r>
      <w:r w:rsidRPr="000052EE">
        <w:rPr>
          <w:rFonts w:ascii="Times New Roman" w:hAnsi="Times New Roman" w:cs="Times New Roman"/>
          <w:sz w:val="26"/>
          <w:szCs w:val="26"/>
        </w:rPr>
        <w:t xml:space="preserve"> 4462-1;</w:t>
      </w:r>
    </w:p>
    <w:p w14:paraId="595848E3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 xml:space="preserve">49) Федеральный закон от 15.11.1997 </w:t>
      </w:r>
      <w:r w:rsidR="006D16B6" w:rsidRPr="000052EE">
        <w:rPr>
          <w:rFonts w:ascii="Times New Roman" w:hAnsi="Times New Roman" w:cs="Times New Roman"/>
          <w:sz w:val="26"/>
          <w:szCs w:val="26"/>
        </w:rPr>
        <w:t>№</w:t>
      </w:r>
      <w:r w:rsidRPr="000052EE">
        <w:rPr>
          <w:rFonts w:ascii="Times New Roman" w:hAnsi="Times New Roman" w:cs="Times New Roman"/>
          <w:sz w:val="26"/>
          <w:szCs w:val="26"/>
        </w:rPr>
        <w:t xml:space="preserve"> 143-ФЗ «Об актах гражданского состояния»;</w:t>
      </w:r>
    </w:p>
    <w:p w14:paraId="2AF11CEF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 xml:space="preserve">50) Федеральный закон от 31.05.2001 </w:t>
      </w:r>
      <w:r w:rsidR="006D16B6" w:rsidRPr="000052EE">
        <w:rPr>
          <w:rFonts w:ascii="Times New Roman" w:hAnsi="Times New Roman" w:cs="Times New Roman"/>
          <w:sz w:val="26"/>
          <w:szCs w:val="26"/>
        </w:rPr>
        <w:t>№</w:t>
      </w:r>
      <w:r w:rsidRPr="000052EE">
        <w:rPr>
          <w:rFonts w:ascii="Times New Roman" w:hAnsi="Times New Roman" w:cs="Times New Roman"/>
          <w:sz w:val="26"/>
          <w:szCs w:val="26"/>
        </w:rPr>
        <w:t xml:space="preserve"> 73-ФЗ «О государственной судебно-экспертной деятельности в Российской Федерации»;</w:t>
      </w:r>
    </w:p>
    <w:p w14:paraId="7EEFC8F3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 xml:space="preserve">51) Федеральный закон от 28.12.2010 </w:t>
      </w:r>
      <w:r w:rsidR="006D16B6" w:rsidRPr="000052EE">
        <w:rPr>
          <w:rFonts w:ascii="Times New Roman" w:hAnsi="Times New Roman" w:cs="Times New Roman"/>
          <w:sz w:val="26"/>
          <w:szCs w:val="26"/>
        </w:rPr>
        <w:t>№</w:t>
      </w:r>
      <w:r w:rsidRPr="000052EE">
        <w:rPr>
          <w:rFonts w:ascii="Times New Roman" w:hAnsi="Times New Roman" w:cs="Times New Roman"/>
          <w:sz w:val="26"/>
          <w:szCs w:val="26"/>
        </w:rPr>
        <w:t xml:space="preserve"> 390-ФЗ «О безопасности»;</w:t>
      </w:r>
    </w:p>
    <w:p w14:paraId="4FFD0118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52) 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14:paraId="381FE86F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53) Федеральный закон от 30.12.2004 №</w:t>
      </w:r>
      <w:r w:rsidR="006D16B6" w:rsidRPr="000052EE">
        <w:rPr>
          <w:rFonts w:ascii="Times New Roman" w:hAnsi="Times New Roman" w:cs="Times New Roman"/>
          <w:sz w:val="26"/>
          <w:szCs w:val="26"/>
        </w:rPr>
        <w:t xml:space="preserve"> </w:t>
      </w:r>
      <w:r w:rsidRPr="000052EE">
        <w:rPr>
          <w:rFonts w:ascii="Times New Roman" w:hAnsi="Times New Roman" w:cs="Times New Roman"/>
          <w:sz w:val="26"/>
          <w:szCs w:val="26"/>
        </w:rPr>
        <w:t>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(с последующими изменениями);</w:t>
      </w:r>
    </w:p>
    <w:p w14:paraId="3B24C7AF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 xml:space="preserve">54) Постановление Правительства Российской Федерации от </w:t>
      </w:r>
      <w:proofErr w:type="gramStart"/>
      <w:r w:rsidRPr="000052EE">
        <w:rPr>
          <w:rFonts w:ascii="Times New Roman" w:hAnsi="Times New Roman" w:cs="Times New Roman"/>
          <w:sz w:val="26"/>
          <w:szCs w:val="26"/>
        </w:rPr>
        <w:t xml:space="preserve">19.08.2011 </w:t>
      </w:r>
      <w:r w:rsidR="006D16B6" w:rsidRPr="000052EE">
        <w:rPr>
          <w:rFonts w:ascii="Times New Roman" w:hAnsi="Times New Roman" w:cs="Times New Roman"/>
          <w:sz w:val="26"/>
          <w:szCs w:val="26"/>
        </w:rPr>
        <w:t xml:space="preserve"> </w:t>
      </w:r>
      <w:r w:rsidRPr="000052EE">
        <w:rPr>
          <w:rFonts w:ascii="Times New Roman" w:hAnsi="Times New Roman" w:cs="Times New Roman"/>
          <w:sz w:val="26"/>
          <w:szCs w:val="26"/>
        </w:rPr>
        <w:t>№</w:t>
      </w:r>
      <w:proofErr w:type="gramEnd"/>
      <w:r w:rsidRPr="000052EE">
        <w:rPr>
          <w:rFonts w:ascii="Times New Roman" w:hAnsi="Times New Roman" w:cs="Times New Roman"/>
          <w:sz w:val="26"/>
          <w:szCs w:val="26"/>
        </w:rPr>
        <w:t xml:space="preserve"> 694 «Об утверждении Методики осуществления мониторинга правоприменения»</w:t>
      </w:r>
      <w:r w:rsidR="00874061" w:rsidRPr="000052EE">
        <w:rPr>
          <w:rFonts w:ascii="Times New Roman" w:hAnsi="Times New Roman" w:cs="Times New Roman"/>
          <w:sz w:val="26"/>
          <w:szCs w:val="26"/>
        </w:rPr>
        <w:t>;</w:t>
      </w:r>
    </w:p>
    <w:p w14:paraId="0D0D6ADB" w14:textId="77777777" w:rsidR="006D16B6" w:rsidRPr="000052EE" w:rsidRDefault="006D16B6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55) Федеральный закон от 18.03.2020 № 48-ФЗ «Об уполномоченных по правам человека в субъектах Российской Федерации»</w:t>
      </w:r>
      <w:r w:rsidR="00874061" w:rsidRPr="000052EE">
        <w:rPr>
          <w:rFonts w:ascii="Times New Roman" w:hAnsi="Times New Roman" w:cs="Times New Roman"/>
          <w:sz w:val="26"/>
          <w:szCs w:val="26"/>
        </w:rPr>
        <w:t>;</w:t>
      </w:r>
    </w:p>
    <w:p w14:paraId="56C904B6" w14:textId="77777777" w:rsidR="00874061" w:rsidRPr="000052EE" w:rsidRDefault="00874061" w:rsidP="00CA7D77">
      <w:pPr>
        <w:pStyle w:val="ConsPlusNormal"/>
        <w:ind w:firstLine="54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 xml:space="preserve">56) Закон Пензенской области от 15.06.2020 № 3524-ЗПО «Об Уполномоченном по </w:t>
      </w:r>
      <w:r w:rsidRPr="000052EE">
        <w:rPr>
          <w:rFonts w:ascii="Times New Roman" w:hAnsi="Times New Roman" w:cs="Times New Roman"/>
          <w:sz w:val="26"/>
          <w:szCs w:val="26"/>
        </w:rPr>
        <w:lastRenderedPageBreak/>
        <w:t>правам человека в Пензенской области».</w:t>
      </w:r>
    </w:p>
    <w:p w14:paraId="78C699F3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noProof/>
          <w:sz w:val="26"/>
          <w:szCs w:val="26"/>
        </w:rPr>
        <w:t xml:space="preserve">7.4.2. </w:t>
      </w:r>
      <w:r w:rsidRPr="000052EE">
        <w:rPr>
          <w:rFonts w:ascii="Times New Roman" w:hAnsi="Times New Roman" w:cs="Times New Roman"/>
          <w:sz w:val="26"/>
          <w:szCs w:val="26"/>
        </w:rPr>
        <w:t>Иные профессиональные знания:</w:t>
      </w:r>
    </w:p>
    <w:p w14:paraId="760CE554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1) основные теории и концепции конституционно-правовых институтов, конституционных принципов построения правовой системы и системы государственных органов;</w:t>
      </w:r>
    </w:p>
    <w:p w14:paraId="67C6B0A3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2) современные концепции прав человека;</w:t>
      </w:r>
    </w:p>
    <w:p w14:paraId="4C73576C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3) основные тенденции развития теории права;</w:t>
      </w:r>
    </w:p>
    <w:p w14:paraId="7FEDADE3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4) современные подходы к толкованию конституционных положений;</w:t>
      </w:r>
    </w:p>
    <w:p w14:paraId="5C34CDA2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5) современные подходы к методологии судебного толкования;</w:t>
      </w:r>
    </w:p>
    <w:p w14:paraId="70C1968A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6) применение права как особая форма его реализации;</w:t>
      </w:r>
    </w:p>
    <w:p w14:paraId="4DB93267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7) понятие правоприменительной деятельности, ее стадии;</w:t>
      </w:r>
    </w:p>
    <w:p w14:paraId="54CF8670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8) правовое регулирование как вид социального регулирования, сферы правового регулирования: сфера законотворчества, сфера правореализации, сфера охраны (защиты) права;</w:t>
      </w:r>
    </w:p>
    <w:p w14:paraId="38655B8B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9) понятие и методы толкования норм права;</w:t>
      </w:r>
    </w:p>
    <w:p w14:paraId="2375A9B5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10) правовые позиции Конституционного Суда Российской Федерации в соответствующей сфере правового регулирования;</w:t>
      </w:r>
    </w:p>
    <w:p w14:paraId="73FC3FCB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11) ведение статистических баз данных;</w:t>
      </w:r>
    </w:p>
    <w:p w14:paraId="2F28540B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12) сфера применения Федерального закона Российской Федерации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14:paraId="392D093B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13) знание основных направлений и приоритетов государственной политики в сфере развития законодательства;</w:t>
      </w:r>
    </w:p>
    <w:p w14:paraId="0FC7F11B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14) знание судебной практики Конституционного Суда Российской Федерации, Верховного Суда Российской Федерации, Высшего Арбитражного Суда Российской Федерации в соответствующей сфере деятельности;</w:t>
      </w:r>
    </w:p>
    <w:p w14:paraId="04795607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15) знание основных направлений и приоритетов государственной политики в сфере развития законодательства;</w:t>
      </w:r>
    </w:p>
    <w:p w14:paraId="3DE60D61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16) знание судебной практики Конституционного Суда Российской Федерации, Верховного Суда Российской Федерации, Высшего Арбитражного Суда Российской Федерации в сфере развития законодательства;</w:t>
      </w:r>
    </w:p>
    <w:p w14:paraId="3D9C1CFA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17) основные направления, цели, задачи и пути реализации государственной политики;</w:t>
      </w:r>
    </w:p>
    <w:p w14:paraId="29107B63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18) основы права, экономики, социально-политические аспекты развития общества;</w:t>
      </w:r>
    </w:p>
    <w:p w14:paraId="785A5343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19) основы государственного и муниципального управления;</w:t>
      </w:r>
    </w:p>
    <w:p w14:paraId="3C392A6D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20) принципы государственной гражданской службы;</w:t>
      </w:r>
    </w:p>
    <w:p w14:paraId="781D5F73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21) полномочия субъекта Российской Федерации;</w:t>
      </w:r>
    </w:p>
    <w:p w14:paraId="19E3C666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22) полномочия органов местного самоуправления;</w:t>
      </w:r>
    </w:p>
    <w:p w14:paraId="523F0834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23) полномочия территориальных органов федеральных органов государственной власти;</w:t>
      </w:r>
    </w:p>
    <w:p w14:paraId="572A81DD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24) возможности и особенности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14:paraId="14C4E65C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25) технология работы со служебными документами и поручениями;</w:t>
      </w:r>
    </w:p>
    <w:p w14:paraId="60C6208D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 xml:space="preserve">26) основы деловой этики и этикета, культуры речи и делового общения. </w:t>
      </w:r>
    </w:p>
    <w:p w14:paraId="2BDBA5DA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noProof/>
          <w:sz w:val="26"/>
          <w:szCs w:val="26"/>
        </w:rPr>
        <w:t>7.5. Наличие</w:t>
      </w:r>
      <w:r w:rsidRPr="000052EE">
        <w:rPr>
          <w:rFonts w:ascii="Times New Roman" w:hAnsi="Times New Roman" w:cs="Times New Roman"/>
          <w:sz w:val="26"/>
          <w:szCs w:val="26"/>
        </w:rPr>
        <w:t xml:space="preserve"> базовых умений:</w:t>
      </w:r>
    </w:p>
    <w:p w14:paraId="247673DD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1) умение мыслить системно (стратегически);</w:t>
      </w:r>
    </w:p>
    <w:p w14:paraId="6F47ACB0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2) умение планировать, рационально использовать служебное время и достигать результата;</w:t>
      </w:r>
    </w:p>
    <w:p w14:paraId="2BB8E01D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3) коммуникативные умения;</w:t>
      </w:r>
    </w:p>
    <w:p w14:paraId="6E7A7BE5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4) умение управлять изменениями</w:t>
      </w:r>
      <w:r w:rsidR="006D16B6" w:rsidRPr="000052EE">
        <w:rPr>
          <w:rFonts w:ascii="Times New Roman" w:hAnsi="Times New Roman" w:cs="Times New Roman"/>
          <w:sz w:val="26"/>
          <w:szCs w:val="26"/>
        </w:rPr>
        <w:t>;</w:t>
      </w:r>
    </w:p>
    <w:p w14:paraId="6BEFE558" w14:textId="77777777" w:rsidR="006D16B6" w:rsidRPr="000052EE" w:rsidRDefault="006D16B6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5) умения по применению персонального компьютера.</w:t>
      </w:r>
    </w:p>
    <w:p w14:paraId="6D3E4333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noProof/>
          <w:sz w:val="26"/>
          <w:szCs w:val="26"/>
        </w:rPr>
        <w:t>7.6. Наличие</w:t>
      </w:r>
      <w:r w:rsidRPr="000052EE">
        <w:rPr>
          <w:rFonts w:ascii="Times New Roman" w:hAnsi="Times New Roman" w:cs="Times New Roman"/>
          <w:sz w:val="26"/>
          <w:szCs w:val="26"/>
        </w:rPr>
        <w:t xml:space="preserve"> профессиональных умений:</w:t>
      </w:r>
    </w:p>
    <w:p w14:paraId="08A4DA77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1) умение собирать, обобщать, анализировать и оценивать информацию о состоянии законодательства Российской Федерации для обеспечения внесения предложений об издании, изменений или признания утратившими силу (отмены) законодательных и иных нормативных правовых актов Российской Федерации;</w:t>
      </w:r>
    </w:p>
    <w:p w14:paraId="375DC01A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2) порядок подготовки, согласования и принятия нормативных правовых актов Пензенской области;</w:t>
      </w:r>
    </w:p>
    <w:p w14:paraId="229F7A1E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3) работа со справочными правовыми системами «Консультант Плюс», «Гарант» на профессиональном уровне;</w:t>
      </w:r>
    </w:p>
    <w:p w14:paraId="5B1C8E1D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4) применение современных информационно-коммуникационных технологий в государственных органах: использование межведомственного и ведомственного электронного документооборота, информационно-телекоммуникационными сетей;</w:t>
      </w:r>
    </w:p>
    <w:p w14:paraId="7184D7BB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5) пользование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www.regulation.gov.ru;</w:t>
      </w:r>
    </w:p>
    <w:p w14:paraId="1055220A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6) умение разрабатывать проекты правовых и нормативно-правовых актов и иных документов по реализации функций и задач, относящихся к ведению аппарата Уполномоченного по правам человека в Пензенской области;</w:t>
      </w:r>
    </w:p>
    <w:p w14:paraId="2D078BE9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7) умение составлять деловые и процессуальные документы, владеть официально-деловым стилем современного русского языка, готовить проекты писем, заключений, докладов Уполномоченного по правам человека в Пензенской области, иной справочно-аналитической информации;</w:t>
      </w:r>
    </w:p>
    <w:p w14:paraId="158F3EEA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8) умение организовывать сбор и систематизацию информации о соблюдении</w:t>
      </w:r>
      <w:r w:rsidR="000052EE">
        <w:rPr>
          <w:rFonts w:ascii="Times New Roman" w:hAnsi="Times New Roman" w:cs="Times New Roman"/>
          <w:sz w:val="26"/>
          <w:szCs w:val="26"/>
        </w:rPr>
        <w:t xml:space="preserve"> </w:t>
      </w:r>
      <w:r w:rsidRPr="000052EE">
        <w:rPr>
          <w:rFonts w:ascii="Times New Roman" w:hAnsi="Times New Roman" w:cs="Times New Roman"/>
          <w:sz w:val="26"/>
          <w:szCs w:val="26"/>
        </w:rPr>
        <w:t>прав и свобод человека и гражданина на территории Пензенской области, в том числе о массовых и повторяющихся нарушениях прав человека, использования этих</w:t>
      </w:r>
      <w:r w:rsidR="000052EE">
        <w:rPr>
          <w:rFonts w:ascii="Times New Roman" w:hAnsi="Times New Roman" w:cs="Times New Roman"/>
          <w:sz w:val="26"/>
          <w:szCs w:val="26"/>
        </w:rPr>
        <w:t xml:space="preserve"> </w:t>
      </w:r>
      <w:r w:rsidRPr="000052EE">
        <w:rPr>
          <w:rFonts w:ascii="Times New Roman" w:hAnsi="Times New Roman" w:cs="Times New Roman"/>
          <w:sz w:val="26"/>
          <w:szCs w:val="26"/>
        </w:rPr>
        <w:t>данных при подготовке докладов, информации по заданию Уполномоченного;</w:t>
      </w:r>
    </w:p>
    <w:p w14:paraId="336D659C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9) умение организовывать проведение мероприятий по вопросам в сфере защиты прав человека;</w:t>
      </w:r>
    </w:p>
    <w:p w14:paraId="06DFD9E8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10) умение взаимодействовать с территориальными органами</w:t>
      </w:r>
      <w:r w:rsidR="000052EE">
        <w:rPr>
          <w:rFonts w:ascii="Times New Roman" w:hAnsi="Times New Roman" w:cs="Times New Roman"/>
          <w:sz w:val="26"/>
          <w:szCs w:val="26"/>
        </w:rPr>
        <w:t xml:space="preserve"> </w:t>
      </w:r>
      <w:r w:rsidRPr="000052EE">
        <w:rPr>
          <w:rFonts w:ascii="Times New Roman" w:hAnsi="Times New Roman" w:cs="Times New Roman"/>
          <w:sz w:val="26"/>
          <w:szCs w:val="26"/>
        </w:rPr>
        <w:t>федеральных органов исполнительной власти и их структурными подразделениями, исполнительными органами государственной власти Пензенской области, другими государственными органами, а также с органами местного самоуправления муниципальных образований Пензенской области, учреждениями, организациями, объединениями граждан в пределах установленной компетенции;</w:t>
      </w:r>
    </w:p>
    <w:p w14:paraId="54B750A7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 xml:space="preserve">11) умение проведения оценки коррупционных рисков, выявление факта наличия конфликта интересов. </w:t>
      </w:r>
    </w:p>
    <w:p w14:paraId="179DF96D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noProof/>
          <w:sz w:val="26"/>
          <w:szCs w:val="26"/>
        </w:rPr>
        <w:t xml:space="preserve">7.7. </w:t>
      </w:r>
      <w:r w:rsidRPr="000052EE">
        <w:rPr>
          <w:rFonts w:ascii="Times New Roman" w:hAnsi="Times New Roman" w:cs="Times New Roman"/>
          <w:sz w:val="26"/>
          <w:szCs w:val="26"/>
        </w:rPr>
        <w:t>Наличие функциональных умений:</w:t>
      </w:r>
    </w:p>
    <w:p w14:paraId="22768D83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1) разработка, рассмотрение и согласование проектов нормативных правовых актов и других документов;</w:t>
      </w:r>
    </w:p>
    <w:p w14:paraId="391F95EF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2) организация и проведение мониторинга применения законодательства;</w:t>
      </w:r>
    </w:p>
    <w:p w14:paraId="0BC7C646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3) проведение плановых и внеплановых документарных проверок;</w:t>
      </w:r>
    </w:p>
    <w:p w14:paraId="0A0E13BF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4) рассмотрение запросов, ходатайств, уведомлений, жалоб;</w:t>
      </w:r>
    </w:p>
    <w:p w14:paraId="59182F39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5) проведение консультаций;</w:t>
      </w:r>
    </w:p>
    <w:p w14:paraId="0FD87753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6) организация брифингов, пресс-конференций, интервью и иных мероприятий с участием средств массовой информации, развитие и наполнение официальных интернет-сайтов государственных органов в социальных сетях и блогах.</w:t>
      </w:r>
    </w:p>
    <w:p w14:paraId="7E6667EA" w14:textId="77777777" w:rsidR="00CA7D77" w:rsidRPr="000052EE" w:rsidRDefault="00CA7D77" w:rsidP="00CA7D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9AD8820" w14:textId="77777777" w:rsidR="00CA7D77" w:rsidRPr="00C0681F" w:rsidRDefault="00CA7D77" w:rsidP="00CA7D77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C0681F">
        <w:rPr>
          <w:rFonts w:ascii="Times New Roman" w:hAnsi="Times New Roman" w:cs="Times New Roman"/>
          <w:b/>
          <w:bCs/>
          <w:sz w:val="26"/>
          <w:szCs w:val="26"/>
        </w:rPr>
        <w:t>III. Должностные обязанности, права и ответственность</w:t>
      </w:r>
    </w:p>
    <w:p w14:paraId="514C00E0" w14:textId="77777777" w:rsidR="00CA7D77" w:rsidRPr="000052EE" w:rsidRDefault="00CA7D77" w:rsidP="00CA7D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BCA75A0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noProof/>
          <w:sz w:val="26"/>
          <w:szCs w:val="26"/>
        </w:rPr>
        <w:t>8</w:t>
      </w:r>
      <w:r w:rsidRPr="000052EE">
        <w:rPr>
          <w:rFonts w:ascii="Times New Roman" w:hAnsi="Times New Roman" w:cs="Times New Roman"/>
          <w:sz w:val="26"/>
          <w:szCs w:val="26"/>
        </w:rPr>
        <w:t xml:space="preserve">. Основные права и обязанности </w:t>
      </w:r>
      <w:r w:rsidRPr="000052EE">
        <w:rPr>
          <w:rFonts w:ascii="Times New Roman" w:hAnsi="Times New Roman" w:cs="Times New Roman"/>
          <w:noProof/>
          <w:sz w:val="26"/>
          <w:szCs w:val="26"/>
        </w:rPr>
        <w:t>главного специалиста-эксперта</w:t>
      </w:r>
      <w:r w:rsidRPr="000052EE">
        <w:rPr>
          <w:rFonts w:ascii="Times New Roman" w:hAnsi="Times New Roman" w:cs="Times New Roman"/>
          <w:sz w:val="26"/>
          <w:szCs w:val="26"/>
        </w:rPr>
        <w:t>, а также ограничения, запреты и требования к служебному поведению, установлены статьями 14 - 18 Федерального закона от 27</w:t>
      </w:r>
      <w:r w:rsidR="00D12FF3">
        <w:rPr>
          <w:rFonts w:ascii="Times New Roman" w:hAnsi="Times New Roman" w:cs="Times New Roman"/>
          <w:sz w:val="26"/>
          <w:szCs w:val="26"/>
        </w:rPr>
        <w:t>.07.2</w:t>
      </w:r>
      <w:r w:rsidRPr="000052EE">
        <w:rPr>
          <w:rFonts w:ascii="Times New Roman" w:hAnsi="Times New Roman" w:cs="Times New Roman"/>
          <w:sz w:val="26"/>
          <w:szCs w:val="26"/>
        </w:rPr>
        <w:t>004</w:t>
      </w:r>
      <w:r w:rsidR="00D12FF3">
        <w:rPr>
          <w:rFonts w:ascii="Times New Roman" w:hAnsi="Times New Roman" w:cs="Times New Roman"/>
          <w:sz w:val="26"/>
          <w:szCs w:val="26"/>
        </w:rPr>
        <w:t xml:space="preserve"> </w:t>
      </w:r>
      <w:r w:rsidRPr="000052EE">
        <w:rPr>
          <w:rFonts w:ascii="Times New Roman" w:hAnsi="Times New Roman" w:cs="Times New Roman"/>
          <w:sz w:val="26"/>
          <w:szCs w:val="26"/>
        </w:rPr>
        <w:t>№ 79-ФЗ "О государственной гражданской службе Российской Федерации".</w:t>
      </w:r>
    </w:p>
    <w:p w14:paraId="510F7CAD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noProof/>
          <w:sz w:val="26"/>
          <w:szCs w:val="26"/>
        </w:rPr>
        <w:t>9</w:t>
      </w:r>
      <w:r w:rsidRPr="000052EE">
        <w:rPr>
          <w:rFonts w:ascii="Times New Roman" w:hAnsi="Times New Roman" w:cs="Times New Roman"/>
          <w:sz w:val="26"/>
          <w:szCs w:val="26"/>
        </w:rPr>
        <w:t xml:space="preserve">. В целях реализации задач и функций, возложенных на </w:t>
      </w:r>
      <w:r w:rsidRPr="000052EE">
        <w:rPr>
          <w:rFonts w:ascii="Times New Roman" w:hAnsi="Times New Roman" w:cs="Times New Roman"/>
          <w:noProof/>
          <w:sz w:val="26"/>
          <w:szCs w:val="26"/>
        </w:rPr>
        <w:t>Уполномоченный по правам</w:t>
      </w:r>
      <w:r w:rsidRPr="000052EE">
        <w:rPr>
          <w:rFonts w:ascii="Times New Roman" w:hAnsi="Times New Roman" w:cs="Times New Roman"/>
          <w:sz w:val="26"/>
          <w:szCs w:val="26"/>
        </w:rPr>
        <w:t xml:space="preserve"> человека в Пензенской области, </w:t>
      </w:r>
      <w:r w:rsidRPr="000052EE">
        <w:rPr>
          <w:rFonts w:ascii="Times New Roman" w:hAnsi="Times New Roman" w:cs="Times New Roman"/>
          <w:noProof/>
          <w:sz w:val="26"/>
          <w:szCs w:val="26"/>
        </w:rPr>
        <w:t>главный специалист-эксперт</w:t>
      </w:r>
      <w:r w:rsidRPr="000052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052EE">
        <w:rPr>
          <w:rFonts w:ascii="Times New Roman" w:hAnsi="Times New Roman" w:cs="Times New Roman"/>
          <w:sz w:val="26"/>
          <w:szCs w:val="26"/>
        </w:rPr>
        <w:t>обязан:</w:t>
      </w:r>
    </w:p>
    <w:p w14:paraId="5A2ED4EF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noProof/>
          <w:sz w:val="26"/>
          <w:szCs w:val="26"/>
        </w:rPr>
        <w:t xml:space="preserve">1) </w:t>
      </w:r>
      <w:r w:rsidRPr="000052EE">
        <w:rPr>
          <w:rFonts w:ascii="Times New Roman" w:hAnsi="Times New Roman" w:cs="Times New Roman"/>
          <w:sz w:val="26"/>
          <w:szCs w:val="26"/>
        </w:rPr>
        <w:t>Рассматривать обращения (жалобы, заявления, предложения), письма, поступившие от граждан, иностранных граждан и лиц без гражданства, юридических лиц, а также информацию о нарушении прав человека и гражданина, в соответствии с компетенцией, нормами действующего законодательства, в том числе:</w:t>
      </w:r>
    </w:p>
    <w:p w14:paraId="51ABB7BB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 xml:space="preserve">   -проверять обстоятельства, изложенные в обращениях;</w:t>
      </w:r>
    </w:p>
    <w:p w14:paraId="43B451C8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 xml:space="preserve">   -проводить правовую оценку указанных обстоятельств;</w:t>
      </w:r>
    </w:p>
    <w:p w14:paraId="77B23F1E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 xml:space="preserve">   -вносить предложения по определению наиболее эффективных методов и способов реализации, восстановления или защиты прав граждан в связи с их обращениями;</w:t>
      </w:r>
    </w:p>
    <w:p w14:paraId="0C2C5D75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 xml:space="preserve">  -инициировать проведение экспертных исследований по вопросам, подлежащим выяснению в ходе рассмотрения обращения по согласованию с Уполномоченным;</w:t>
      </w:r>
    </w:p>
    <w:p w14:paraId="1D0A1936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 xml:space="preserve">    -своевременно информировать Уполномоченного о ходе рассмотрения обращений; запросов в органах государственной власти и местного самоуправления, заключений;</w:t>
      </w:r>
    </w:p>
    <w:p w14:paraId="2775FFF0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 xml:space="preserve">     -своевременно информировать заявителей о ходе рассмотрения обращений;</w:t>
      </w:r>
    </w:p>
    <w:p w14:paraId="74E8736D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 xml:space="preserve">     -проводить мониторинг информации о массовых или грубых нарушениях прав и свобод человека и гражданина и случаев, имеющих особое общественное значение или связанных с необходимостью защиты интересов лиц, не способных самостоятельно использовать правовые средства защиты, информировать о выявлении таких фактов Уполномоченного и руководителя аппарата Уполномоченного;</w:t>
      </w:r>
    </w:p>
    <w:p w14:paraId="14A10341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2) Обеспечивать подготовку материалов ежегодного и специальных докладов Уполномоченного о соблюдении прав и свобод человека и гражданина на территории Пензенской области;</w:t>
      </w:r>
    </w:p>
    <w:p w14:paraId="00068266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3) Обеспечивать юридическое сопровождение</w:t>
      </w:r>
      <w:r w:rsidR="000052EE">
        <w:rPr>
          <w:rFonts w:ascii="Times New Roman" w:hAnsi="Times New Roman" w:cs="Times New Roman"/>
          <w:sz w:val="26"/>
          <w:szCs w:val="26"/>
        </w:rPr>
        <w:t xml:space="preserve"> </w:t>
      </w:r>
      <w:r w:rsidRPr="000052EE">
        <w:rPr>
          <w:rFonts w:ascii="Times New Roman" w:hAnsi="Times New Roman" w:cs="Times New Roman"/>
          <w:sz w:val="26"/>
          <w:szCs w:val="26"/>
        </w:rPr>
        <w:t>деятельности Уполномоченного и его аппарата, в том числе:</w:t>
      </w:r>
    </w:p>
    <w:p w14:paraId="14C535DC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 xml:space="preserve">    -самостоятельно проводить правовой мониторинг правовых, нормативно- правовых актов Российской Федерации, Пензенской области, внесенных в них изменений, а также правоприменительной практики и оперативно информировать об изменениях Уполномоченного, руководителя аппарата;</w:t>
      </w:r>
    </w:p>
    <w:p w14:paraId="6CAFF23E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 xml:space="preserve">   -представлять данные о нормативных правовых актах Российской Федерации, Пензенской области, затрагивающих права человека и гражданина, а также нормативных правовых актах Уполномоченного специалисту для размещения на официальном сайте Уполномоченного;</w:t>
      </w:r>
    </w:p>
    <w:p w14:paraId="34ED1A4C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 xml:space="preserve">   -самостоятельно проводить мониторинг и правовую экспертизу правовых и нормативных правовых актов, положений, инструкций, действующих в аппарате Уполномоченного, с целью приведения их в соответствие с действующим законодательством; </w:t>
      </w:r>
    </w:p>
    <w:p w14:paraId="07169AEC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 xml:space="preserve">   -вносить предложения по изменению правовых и нормативных правовых актов Уполномоченного или  их отмене, изданных с нарушением действующего законодательства, а также по актуализации правовых и нормативных правовых актов в части, касающейся деятельности  аппарата Уполномоченного и государственных гражданских служащих, замещающих должности в аппарате Уполномоченного;  </w:t>
      </w:r>
    </w:p>
    <w:p w14:paraId="094203E3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 xml:space="preserve">     -готовить проекты распоряжений Уполномоченного, их согласование;</w:t>
      </w:r>
    </w:p>
    <w:p w14:paraId="449BDF20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 xml:space="preserve">     -обеспечивать направление в установленном порядке проектов нормативных правовых актов Уполномоченного в прокуратуру Пензенской области для проведения соответствующей правовой экспертизы;</w:t>
      </w:r>
    </w:p>
    <w:p w14:paraId="2ACBA94A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 xml:space="preserve">     -обеспечивать в установленном порядке опубликование нормативных правовых актов и их своевременное направление для включения в регистр нормативных правовых актов в органы юстиции в установленном действующим законодательство порядке и сроки;</w:t>
      </w:r>
    </w:p>
    <w:p w14:paraId="622A4D7A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 xml:space="preserve">     -проводить правовую экспертизу и согласование заключаемых Уполномоченным договоров, контрактов, иной документации, требующей юридического согласования; </w:t>
      </w:r>
    </w:p>
    <w:p w14:paraId="0BEB3A1C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 xml:space="preserve">     -принимать участие в подготовке проектов законов и иных нормативных правовых актов Пензенской области по вопросам, затрагивающим права человека и гражданина;</w:t>
      </w:r>
    </w:p>
    <w:p w14:paraId="5A20F027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 xml:space="preserve">     -проводить правовую экспертизу проектов законов Пензенской области, затрагивающих права человека и гражданина;</w:t>
      </w:r>
    </w:p>
    <w:p w14:paraId="3CA9F9E9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 xml:space="preserve">     -вносить предложения по совершенствованию федерального и регионального законодательства, направленного на реализацию, восстановление или защиту прав человека и гражданина;</w:t>
      </w:r>
    </w:p>
    <w:p w14:paraId="5FE52F24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 xml:space="preserve">    -по результатам указанных мониторингов и экспертиз еженедельно готовить и представлять справочно-аналитическую информацию Уполномоченному, руководителю аппарата;</w:t>
      </w:r>
    </w:p>
    <w:p w14:paraId="764E6D90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4) Готовить по поручению Уполномоченного, руководителя аппарата справочные, информационные и аналитические материалы</w:t>
      </w:r>
      <w:r w:rsidR="000052EE">
        <w:rPr>
          <w:rFonts w:ascii="Times New Roman" w:hAnsi="Times New Roman" w:cs="Times New Roman"/>
          <w:sz w:val="26"/>
          <w:szCs w:val="26"/>
        </w:rPr>
        <w:t xml:space="preserve"> </w:t>
      </w:r>
      <w:r w:rsidRPr="000052EE">
        <w:rPr>
          <w:rFonts w:ascii="Times New Roman" w:hAnsi="Times New Roman" w:cs="Times New Roman"/>
          <w:sz w:val="26"/>
          <w:szCs w:val="26"/>
        </w:rPr>
        <w:t>по направлениям деятельности Уполномоченного, аппарата Уполномоченного;</w:t>
      </w:r>
    </w:p>
    <w:p w14:paraId="39CE2653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5) Участвовать в подготовке документов к заседаниям Консультационного совета при Уполномоченном;</w:t>
      </w:r>
    </w:p>
    <w:p w14:paraId="34A0FF1E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6) Участвовать в подготовке вестника Уполномоченного, иной информационной полиграфической продукции;</w:t>
      </w:r>
    </w:p>
    <w:p w14:paraId="1F67E7E2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7) Составлять план и готовить содержательно-информационное наполнение ежегодного или специального доклада Уполномоченного и другой издательской продукции информационно-просветительского характера;</w:t>
      </w:r>
    </w:p>
    <w:p w14:paraId="7037959A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8) Участвовать в подготовке и проведении мероприятий с участием Уполномоченного, иных организационных мероприятий аппарата Уполномоченного;</w:t>
      </w:r>
    </w:p>
    <w:p w14:paraId="1F73203F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9) Участвовать в совещаниях, семинарах и других мероприятиях по вопросам, касающихся деятельности аппарата Уполномоченного, а также принимать участие по поручению Уполномоченного, руководителя аппарата в мероприятиях, проводимых органами государственной власти, органами местного самоуправления, некоммерческими организациями и средствами массовой информации;</w:t>
      </w:r>
    </w:p>
    <w:p w14:paraId="1EA8C890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10) Принимать участие в работе комиссий, созданных в аппарате Уполномоченного, членом которых является;</w:t>
      </w:r>
    </w:p>
    <w:p w14:paraId="4C22EE37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11) Соблюдать:</w:t>
      </w:r>
    </w:p>
    <w:p w14:paraId="73198CC5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 xml:space="preserve">    -должностной регламент, общие принципы служебного поведения государственных служащих, порядок работы со служебной информацией, служебный распорядок аппарата Уполномоченного, правила содержания служебных помещений и пожарной безопасности;</w:t>
      </w:r>
    </w:p>
    <w:p w14:paraId="363A44C6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 xml:space="preserve">    -правила делопроизводства, в том числе своевременно анализировать, систематизировать, учитывать и хранить полученные на исполнение документы и материалы, обеспечивать их передачу по акту приема-передачи при уходе в отпуск, убытие в командировку, в случае болезни ответственным лицам;</w:t>
      </w:r>
    </w:p>
    <w:p w14:paraId="746D2649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 xml:space="preserve">      -правила работы в системе электронного документооборота «Lotus Notes», в том числе в соответствии с компетенцией обеспечивать внесение необходимых данных, исполнение резолюций и поручений;</w:t>
      </w:r>
    </w:p>
    <w:p w14:paraId="1A62ADDE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 xml:space="preserve">     -взаимодействовать с государственными учреждениями, организациями, гражданами в установленной сфере деятельности;</w:t>
      </w:r>
    </w:p>
    <w:p w14:paraId="56B4CE20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 xml:space="preserve">       -выполнять иные поручения Уполномоченного и руководителя аппарата, данные в соответствии с действующим законодательством;</w:t>
      </w:r>
    </w:p>
    <w:p w14:paraId="71548F78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 xml:space="preserve">        -сообщать представителю нанимателя и вышестоящему руководителю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 интересов;</w:t>
      </w:r>
    </w:p>
    <w:p w14:paraId="5410D35F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12) Консультировать граждан, лиц без гражданства, иностранных граждан по вопросам соблюдения, защиты прав и свобод человека и гражданина (лично, по телефону, при необходимости - с выездами по месту их проживания, пребывания);</w:t>
      </w:r>
    </w:p>
    <w:p w14:paraId="2489C931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13) Повышать уровень своей профессиональной квалификации, в том числе в соответствии с индивидуальным планом профессионального развития;</w:t>
      </w:r>
    </w:p>
    <w:p w14:paraId="54F822EF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14) Соблюдать установленные действующим законодательством Российской Федерации требования информационной безопасности и требования о защите персональных данных;</w:t>
      </w:r>
    </w:p>
    <w:p w14:paraId="4E610543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15) Готовить самостоятельно проекты обращений, писем, запросов и заключений от имени Уполномоченного в адрес органов государственной власти и местного самоуправления, иных организаций и учреждений в соответствии с компетенцией;</w:t>
      </w:r>
    </w:p>
    <w:p w14:paraId="7B13BE64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16) Проводить отдельные действия в ходе производства по делам о нарушении прав и свобод человека и гражданина по поручению Уполномоченного;</w:t>
      </w:r>
    </w:p>
    <w:p w14:paraId="3F7C077A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17) Организовывать запись на личный приём к Уполномоченному по правам человека в Пензенской области, оформлять необходимые документы, связанные с учетом обращений граждан;</w:t>
      </w:r>
    </w:p>
    <w:p w14:paraId="1437A49F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18) Осуществлять мониторинг обращений (жалоб), находящихся на контроле в аппарате Уполномоченного, систематизацию материалов   рассмотрения обращений, переписки и обеспечивать их хранение, а также представлять информацию о результатах рассмотрения обращений и деятельности Уполномоченного, аппарата Уполномоченного специалисту, обеспечивающему взаимодействие со средствами массовой информации, для размещения на официальном сайте с соблюдением требований действующего законодательства и по согласованию с Уполномоченным;</w:t>
      </w:r>
    </w:p>
    <w:p w14:paraId="35B31E4F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19) Осуществлять изучение, анализ информации, содержащейся в материалах, получаемых от органов государственной власти и органов местного самоуправления, обращениях граждан и общественных объединений, сообщениях средств массовой информации по вопросам обеспечения, нарушения и защиты прав и свобод человека, с  целью внесения соответствующих инициатив  и  предложений Уполномоченному, руководителю аппарата о необходимости принятия мер по обеспечению прав человека и гражданина,  подготовки заключений о нарушении прав, отражения в ежегодном докладе, выработки соответствующих рекомендаций, подготовки специальных докладов, подготовки иной информационно-просветительской издательской продукции;</w:t>
      </w:r>
    </w:p>
    <w:p w14:paraId="339E9F88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20) Осуществлять постоянный мониторинг информации о фактах нарушения прав человека и гражданина на территории Пензенской области, по результатам которого готовить и представлять Уполномоченному, руководителю аппарата справочно-аналитические материалы с указанием соответствующей информации;</w:t>
      </w:r>
    </w:p>
    <w:p w14:paraId="675AEE49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21) Обеспечивать разработку и реализацию мероприятий по правовому просвещению граждан.</w:t>
      </w:r>
    </w:p>
    <w:p w14:paraId="2674441B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noProof/>
          <w:sz w:val="26"/>
          <w:szCs w:val="26"/>
        </w:rPr>
        <w:t>10</w:t>
      </w:r>
      <w:r w:rsidRPr="000052EE">
        <w:rPr>
          <w:rFonts w:ascii="Times New Roman" w:hAnsi="Times New Roman" w:cs="Times New Roman"/>
          <w:sz w:val="26"/>
          <w:szCs w:val="26"/>
        </w:rPr>
        <w:t xml:space="preserve">. В целях исполнения возложенных должностных обязанностей </w:t>
      </w:r>
      <w:r w:rsidRPr="000052EE">
        <w:rPr>
          <w:rFonts w:ascii="Times New Roman" w:hAnsi="Times New Roman" w:cs="Times New Roman"/>
          <w:noProof/>
          <w:sz w:val="26"/>
          <w:szCs w:val="26"/>
        </w:rPr>
        <w:t>главный специалист-эксперт</w:t>
      </w:r>
      <w:r w:rsidRPr="000052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052EE">
        <w:rPr>
          <w:rFonts w:ascii="Times New Roman" w:hAnsi="Times New Roman" w:cs="Times New Roman"/>
          <w:sz w:val="26"/>
          <w:szCs w:val="26"/>
        </w:rPr>
        <w:t>имеет право:</w:t>
      </w:r>
    </w:p>
    <w:p w14:paraId="556594A0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noProof/>
          <w:sz w:val="26"/>
          <w:szCs w:val="26"/>
        </w:rPr>
        <w:t xml:space="preserve">1) </w:t>
      </w:r>
      <w:r w:rsidRPr="000052EE">
        <w:rPr>
          <w:rFonts w:ascii="Times New Roman" w:hAnsi="Times New Roman" w:cs="Times New Roman"/>
          <w:sz w:val="26"/>
          <w:szCs w:val="26"/>
        </w:rPr>
        <w:t>Представительствовать по поручению вышестоящего руководства в государственных, муниципальных, общественных организациях при обсуждении вопросов, относящихся к компетенции аппарата Уполномоченного;</w:t>
      </w:r>
    </w:p>
    <w:p w14:paraId="3503AFA4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2) Запрашивать и получать в установленном порядке от государственных органов, органов местного самоуправления, учреждений и организаций, граждан и общественных объединений необходимые статистические и оперативные данные, отчетные и справочные материалы по вопросам, относящимся к компетенции аппарата необходимые для исполнения возложенных на аппарат задач;</w:t>
      </w:r>
    </w:p>
    <w:p w14:paraId="69760788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3) Посещать в установленном порядке для исполнения должностных обязанностей организации, учреждения, независимо от форм собственности, а также докладывать вышестоящему руководству обо всех выявленных недостатках в пределах своей компетенции;</w:t>
      </w:r>
    </w:p>
    <w:p w14:paraId="700BEE41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4) Вносить в любые инстанции предложения по совершенствованию работы аппарата и государственной гражданской службы в целом.</w:t>
      </w:r>
    </w:p>
    <w:p w14:paraId="14C02B80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- вносить предложения Уполномоченному, руководителю аппарата по совершенствованию работы, связанной с выполнением возложенных в настоящем регламенте должностных обязанностей</w:t>
      </w:r>
    </w:p>
    <w:p w14:paraId="2B5198F4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- принимать участие в подготовке и проведении совещаний, семинаров и других организационных мероприятий аппарата</w:t>
      </w:r>
    </w:p>
    <w:p w14:paraId="74659F1B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 xml:space="preserve">- вносить предложения Уполномоченному, руководителю аппарата по совершенствованию законодательства, работы аппарата, получать информацию, необходимую для исполнения должностных обязанностей.  </w:t>
      </w:r>
    </w:p>
    <w:p w14:paraId="7995C02C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noProof/>
          <w:sz w:val="26"/>
          <w:szCs w:val="26"/>
        </w:rPr>
        <w:t>11</w:t>
      </w:r>
      <w:r w:rsidRPr="000052EE">
        <w:rPr>
          <w:rFonts w:ascii="Times New Roman" w:hAnsi="Times New Roman" w:cs="Times New Roman"/>
          <w:sz w:val="26"/>
          <w:szCs w:val="26"/>
        </w:rPr>
        <w:t>. </w:t>
      </w:r>
      <w:r w:rsidRPr="000052EE">
        <w:rPr>
          <w:rFonts w:ascii="Times New Roman" w:hAnsi="Times New Roman" w:cs="Times New Roman"/>
          <w:noProof/>
          <w:sz w:val="26"/>
          <w:szCs w:val="26"/>
        </w:rPr>
        <w:t>Главный специалист-эксперт</w:t>
      </w:r>
      <w:r w:rsidRPr="000052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052EE">
        <w:rPr>
          <w:rFonts w:ascii="Times New Roman" w:hAnsi="Times New Roman" w:cs="Times New Roman"/>
          <w:sz w:val="26"/>
          <w:szCs w:val="26"/>
        </w:rPr>
        <w:t xml:space="preserve">осуществляет иные права и исполняет обязанности, предусмотренные законодательством Российской Федерации, приказами, распоряжениями и поручениями </w:t>
      </w:r>
      <w:r w:rsidRPr="000052EE">
        <w:rPr>
          <w:rFonts w:ascii="Times New Roman" w:hAnsi="Times New Roman" w:cs="Times New Roman"/>
          <w:noProof/>
          <w:sz w:val="26"/>
          <w:szCs w:val="26"/>
        </w:rPr>
        <w:t xml:space="preserve">Уполномоченного, </w:t>
      </w:r>
      <w:r w:rsidRPr="000052EE">
        <w:rPr>
          <w:rFonts w:ascii="Times New Roman" w:hAnsi="Times New Roman" w:cs="Times New Roman"/>
          <w:sz w:val="26"/>
          <w:szCs w:val="26"/>
        </w:rPr>
        <w:t>руководителя аппарата Уполномоченного</w:t>
      </w:r>
      <w:r w:rsidRPr="000052EE">
        <w:rPr>
          <w:rFonts w:ascii="Times New Roman" w:hAnsi="Times New Roman" w:cs="Times New Roman"/>
          <w:i/>
          <w:sz w:val="26"/>
          <w:szCs w:val="26"/>
        </w:rPr>
        <w:t>.</w:t>
      </w:r>
    </w:p>
    <w:p w14:paraId="00FA5173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noProof/>
          <w:sz w:val="26"/>
          <w:szCs w:val="26"/>
        </w:rPr>
        <w:t>12</w:t>
      </w:r>
      <w:r w:rsidRPr="000052EE">
        <w:rPr>
          <w:rFonts w:ascii="Times New Roman" w:hAnsi="Times New Roman" w:cs="Times New Roman"/>
          <w:sz w:val="26"/>
          <w:szCs w:val="26"/>
        </w:rPr>
        <w:t>. </w:t>
      </w:r>
      <w:r w:rsidRPr="000052EE">
        <w:rPr>
          <w:rFonts w:ascii="Times New Roman" w:hAnsi="Times New Roman" w:cs="Times New Roman"/>
          <w:noProof/>
          <w:sz w:val="26"/>
          <w:szCs w:val="26"/>
        </w:rPr>
        <w:t>Главный специалист-эксперт</w:t>
      </w:r>
      <w:r w:rsidRPr="000052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052EE">
        <w:rPr>
          <w:rFonts w:ascii="Times New Roman" w:hAnsi="Times New Roman" w:cs="Times New Roman"/>
          <w:noProof/>
          <w:sz w:val="26"/>
          <w:szCs w:val="26"/>
        </w:rPr>
        <w:t>несет установленную</w:t>
      </w:r>
      <w:r w:rsidRPr="000052EE">
        <w:rPr>
          <w:rFonts w:ascii="Times New Roman" w:hAnsi="Times New Roman" w:cs="Times New Roman"/>
          <w:sz w:val="26"/>
          <w:szCs w:val="26"/>
        </w:rPr>
        <w:t xml:space="preserve"> законодательством ответственность: </w:t>
      </w:r>
    </w:p>
    <w:p w14:paraId="1E1346D3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Дисциплинарную ответственность за:</w:t>
      </w:r>
    </w:p>
    <w:p w14:paraId="6490E046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-неисполнение или ненадлежащее исполнение возложенных на него должностных обязанностей;</w:t>
      </w:r>
    </w:p>
    <w:p w14:paraId="24F8B7AF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-несоблюдение законодательства о государственной гражданской службе и трудового законодательства;</w:t>
      </w:r>
    </w:p>
    <w:p w14:paraId="74AB7310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-невыполнение поручений руководителя;</w:t>
      </w:r>
    </w:p>
    <w:p w14:paraId="706A1962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-непредставление или несвоевременное представление запрашиваемой информации;</w:t>
      </w:r>
    </w:p>
    <w:p w14:paraId="315CA616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-несоблюдение ограничений, связанных с государственной гражданской службой;</w:t>
      </w:r>
    </w:p>
    <w:p w14:paraId="4A5C599B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-несоблюдение запретов, связанных с государственной гражданской службой;</w:t>
      </w:r>
    </w:p>
    <w:p w14:paraId="53E67150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-несоблюдение требований к служебному поведению;</w:t>
      </w:r>
    </w:p>
    <w:p w14:paraId="4A95FA61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-несоблюдение установленных действующим законодательством Российской Федерации требований информационной безопасности и требований о защите персональных данных.</w:t>
      </w:r>
    </w:p>
    <w:p w14:paraId="76B33FCA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Административную ответственность в соответствии с действующим законодательством об административных правонарушениях</w:t>
      </w:r>
    </w:p>
    <w:p w14:paraId="55A31F71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Материальную ответственность в соответствии с действующим трудовым законодательством.</w:t>
      </w:r>
    </w:p>
    <w:p w14:paraId="6DFA2404" w14:textId="77777777" w:rsidR="00CA7D77" w:rsidRPr="000052EE" w:rsidRDefault="00CA7D77" w:rsidP="00CA7D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04491DC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19C67AF" w14:textId="77777777" w:rsidR="00CA7D77" w:rsidRPr="000052EE" w:rsidRDefault="00CA7D77" w:rsidP="00CA7D7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IX. Показатели эффективности и результативности</w:t>
      </w:r>
    </w:p>
    <w:p w14:paraId="78427857" w14:textId="77777777" w:rsidR="00CA7D77" w:rsidRPr="000052EE" w:rsidRDefault="00CA7D77" w:rsidP="00CA7D7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профессиональной служебной деятельности</w:t>
      </w:r>
    </w:p>
    <w:p w14:paraId="290FA4A8" w14:textId="77777777" w:rsidR="00CA7D77" w:rsidRPr="000052EE" w:rsidRDefault="00CA7D77" w:rsidP="00CA7D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82C8F08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noProof/>
          <w:sz w:val="26"/>
          <w:szCs w:val="26"/>
        </w:rPr>
        <w:t>20</w:t>
      </w:r>
      <w:r w:rsidRPr="000052EE">
        <w:rPr>
          <w:rFonts w:ascii="Times New Roman" w:hAnsi="Times New Roman" w:cs="Times New Roman"/>
          <w:sz w:val="26"/>
          <w:szCs w:val="26"/>
        </w:rPr>
        <w:t xml:space="preserve">. Эффективность и результативность профессиональной служебной деятельности </w:t>
      </w:r>
      <w:r w:rsidRPr="000052EE">
        <w:rPr>
          <w:rFonts w:ascii="Times New Roman" w:hAnsi="Times New Roman" w:cs="Times New Roman"/>
          <w:noProof/>
          <w:sz w:val="26"/>
          <w:szCs w:val="26"/>
        </w:rPr>
        <w:t>главного специалиста-эксперта</w:t>
      </w:r>
      <w:r w:rsidRPr="000052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052EE">
        <w:rPr>
          <w:rFonts w:ascii="Times New Roman" w:hAnsi="Times New Roman" w:cs="Times New Roman"/>
          <w:sz w:val="26"/>
          <w:szCs w:val="26"/>
        </w:rPr>
        <w:t>оценивается по следующим показателям:</w:t>
      </w:r>
    </w:p>
    <w:p w14:paraId="4078031E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noProof/>
          <w:sz w:val="26"/>
          <w:szCs w:val="26"/>
        </w:rPr>
        <w:t xml:space="preserve">1) </w:t>
      </w:r>
      <w:r w:rsidRPr="000052EE">
        <w:rPr>
          <w:rFonts w:ascii="Times New Roman" w:hAnsi="Times New Roman" w:cs="Times New Roman"/>
          <w:sz w:val="26"/>
          <w:szCs w:val="26"/>
        </w:rPr>
        <w:t>планирование работы (расстановка приоритетов в работе, порядок в документации);</w:t>
      </w:r>
    </w:p>
    <w:p w14:paraId="571C6E3D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2) выполняемый объем работы (количество завершенной и текущей работы вне зависимости от качества);</w:t>
      </w:r>
    </w:p>
    <w:p w14:paraId="78BDF9EA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3) качество выполненной работы;</w:t>
      </w:r>
    </w:p>
    <w:p w14:paraId="2B298B75" w14:textId="77777777" w:rsidR="00CA7D77" w:rsidRPr="000052EE" w:rsidRDefault="00CA7D77" w:rsidP="00CA7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4) ответственность (исполнение обязанностей в срок с минимумом контроля);</w:t>
      </w:r>
    </w:p>
    <w:p w14:paraId="73D7CE4F" w14:textId="77777777" w:rsidR="00CA7D77" w:rsidRPr="00C0681F" w:rsidRDefault="00CA7D77" w:rsidP="00C068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2EE">
        <w:rPr>
          <w:rFonts w:ascii="Times New Roman" w:hAnsi="Times New Roman" w:cs="Times New Roman"/>
          <w:sz w:val="26"/>
          <w:szCs w:val="26"/>
        </w:rPr>
        <w:t>5) дисциплина (соблюдение служебного распорядка и сроков выполнения работы).</w:t>
      </w:r>
    </w:p>
    <w:sectPr w:rsidR="00CA7D77" w:rsidRPr="00C0681F" w:rsidSect="00B419B0">
      <w:pgSz w:w="11906" w:h="16838"/>
      <w:pgMar w:top="851" w:right="849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36"/>
    <w:rsid w:val="000052EE"/>
    <w:rsid w:val="00164ED8"/>
    <w:rsid w:val="00353C07"/>
    <w:rsid w:val="006D16B6"/>
    <w:rsid w:val="00736ECC"/>
    <w:rsid w:val="00791436"/>
    <w:rsid w:val="007F144C"/>
    <w:rsid w:val="00874061"/>
    <w:rsid w:val="00A23181"/>
    <w:rsid w:val="00B419B0"/>
    <w:rsid w:val="00C0681F"/>
    <w:rsid w:val="00CA7D77"/>
    <w:rsid w:val="00D1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7D62BE"/>
  <w15:chartTrackingRefBased/>
  <w15:docId w15:val="{0FE0A692-DCAA-4F48-AC70-FF725AD3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20A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20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7420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7420A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4006</Words>
  <Characters>22838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Ботова Мария Сергеевна</dc:creator>
  <cp:keywords/>
  <dc:description/>
  <cp:lastModifiedBy>1111 1111</cp:lastModifiedBy>
  <cp:revision>2</cp:revision>
  <cp:lastPrinted>1601-01-01T00:00:00Z</cp:lastPrinted>
  <dcterms:created xsi:type="dcterms:W3CDTF">2022-10-07T07:37:00Z</dcterms:created>
  <dcterms:modified xsi:type="dcterms:W3CDTF">2022-10-07T07:37:00Z</dcterms:modified>
</cp:coreProperties>
</file>